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545"/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8070"/>
      </w:tblGrid>
      <w:tr w:rsidR="006770B3" w:rsidRPr="00E12EDF" w14:paraId="3EA986B4" w14:textId="77777777" w:rsidTr="007406A4">
        <w:trPr>
          <w:cantSplit/>
          <w:trHeight w:val="900"/>
        </w:trPr>
        <w:tc>
          <w:tcPr>
            <w:tcW w:w="1920" w:type="dxa"/>
            <w:vMerge w:val="restart"/>
            <w:shd w:val="clear" w:color="auto" w:fill="auto"/>
          </w:tcPr>
          <w:p w14:paraId="0AF25900" w14:textId="1C55556D" w:rsidR="006770B3" w:rsidRPr="00E12EDF" w:rsidRDefault="00613754" w:rsidP="007406A4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271F2">
              <w:rPr>
                <w:color w:val="000000"/>
              </w:rPr>
              <w:t xml:space="preserve">  </w:t>
            </w:r>
            <w:r w:rsidR="006770B3">
              <w:rPr>
                <w:color w:val="000000"/>
              </w:rPr>
              <w:t xml:space="preserve">                                                                                                       </w:t>
            </w:r>
            <w:r w:rsidR="006770B3" w:rsidRPr="00E12EDF">
              <w:rPr>
                <w:noProof/>
                <w:color w:val="000000"/>
              </w:rPr>
              <w:drawing>
                <wp:inline distT="0" distB="0" distL="0" distR="0" wp14:anchorId="0CE1353D" wp14:editId="36C4248D">
                  <wp:extent cx="1085850" cy="1076325"/>
                  <wp:effectExtent l="0" t="0" r="0" b="9525"/>
                  <wp:docPr id="1" name="Picture 1" descr="City%20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%20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4D184A" w14:textId="77777777" w:rsidR="006770B3" w:rsidRPr="00E12EDF" w:rsidRDefault="006770B3" w:rsidP="007406A4">
            <w:pPr>
              <w:pStyle w:val="Header"/>
              <w:jc w:val="right"/>
              <w:rPr>
                <w:b/>
                <w:color w:val="000000"/>
              </w:rPr>
            </w:pPr>
            <w:r w:rsidRPr="00E12EDF">
              <w:rPr>
                <w:b/>
                <w:color w:val="000000"/>
              </w:rPr>
              <w:t>Haverhill</w:t>
            </w:r>
          </w:p>
        </w:tc>
      </w:tr>
      <w:tr w:rsidR="006770B3" w:rsidRPr="00E12EDF" w14:paraId="70CDEC0E" w14:textId="77777777" w:rsidTr="007406A4">
        <w:trPr>
          <w:trHeight w:val="692"/>
        </w:trPr>
        <w:tc>
          <w:tcPr>
            <w:tcW w:w="1920" w:type="dxa"/>
            <w:vMerge/>
            <w:shd w:val="clear" w:color="auto" w:fill="auto"/>
            <w:vAlign w:val="center"/>
          </w:tcPr>
          <w:p w14:paraId="08A18D99" w14:textId="77777777" w:rsidR="006770B3" w:rsidRPr="00E12EDF" w:rsidRDefault="006770B3" w:rsidP="007406A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1D0C4" w14:textId="77777777" w:rsidR="006770B3" w:rsidRPr="00E12EDF" w:rsidRDefault="006770B3" w:rsidP="007406A4">
            <w:pPr>
              <w:pStyle w:val="Header"/>
              <w:jc w:val="right"/>
              <w:rPr>
                <w:color w:val="000000"/>
              </w:rPr>
            </w:pPr>
          </w:p>
          <w:p w14:paraId="7E72D327" w14:textId="77777777" w:rsidR="006770B3" w:rsidRPr="00E12EDF" w:rsidRDefault="006770B3" w:rsidP="007406A4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License Commission, Room 118</w:t>
            </w:r>
          </w:p>
          <w:p w14:paraId="161B8B36" w14:textId="50F4F4D5" w:rsidR="006770B3" w:rsidRPr="00E12EDF" w:rsidRDefault="006770B3" w:rsidP="007406A4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 xml:space="preserve">Phone: </w:t>
            </w:r>
            <w:r>
              <w:rPr>
                <w:color w:val="000000"/>
              </w:rPr>
              <w:t>978-</w:t>
            </w:r>
            <w:r w:rsidR="00662940">
              <w:rPr>
                <w:color w:val="000000"/>
              </w:rPr>
              <w:t>420-3630</w:t>
            </w:r>
            <w:r w:rsidRPr="00E12EDF">
              <w:rPr>
                <w:color w:val="000000"/>
              </w:rPr>
              <w:t xml:space="preserve"> Fax: 978-373-8490</w:t>
            </w:r>
          </w:p>
          <w:p w14:paraId="39B85CD3" w14:textId="1AE23731" w:rsidR="006770B3" w:rsidRPr="00E12EDF" w:rsidRDefault="00662940" w:rsidP="007406A4">
            <w:pPr>
              <w:pStyle w:val="Header"/>
              <w:jc w:val="right"/>
            </w:pPr>
            <w:r>
              <w:rPr>
                <w:color w:val="000000"/>
              </w:rPr>
              <w:t>jsanchez</w:t>
            </w:r>
            <w:r w:rsidR="006770B3" w:rsidRPr="00E12EDF">
              <w:rPr>
                <w:color w:val="000000"/>
              </w:rPr>
              <w:t>@</w:t>
            </w:r>
            <w:r>
              <w:rPr>
                <w:color w:val="000000"/>
              </w:rPr>
              <w:t>haverhillma.gov</w:t>
            </w:r>
          </w:p>
        </w:tc>
      </w:tr>
    </w:tbl>
    <w:p w14:paraId="2CDE3F64" w14:textId="19FFDF07" w:rsidR="006770B3" w:rsidRPr="000C275D" w:rsidRDefault="006770B3" w:rsidP="006770B3">
      <w:r w:rsidRPr="005B2B35">
        <w:tab/>
      </w:r>
      <w:r w:rsidRPr="005B2B35">
        <w:tab/>
      </w:r>
      <w:r w:rsidRPr="000C275D">
        <w:t xml:space="preserve">                                                   </w:t>
      </w:r>
    </w:p>
    <w:p w14:paraId="25CEE2D8" w14:textId="7D05F246" w:rsidR="006770B3" w:rsidRPr="000C275D" w:rsidRDefault="006770B3" w:rsidP="006770B3">
      <w:pPr>
        <w:tabs>
          <w:tab w:val="left" w:pos="3975"/>
        </w:tabs>
        <w:ind w:left="720"/>
        <w:jc w:val="center"/>
        <w:rPr>
          <w:b/>
          <w:smallCaps/>
          <w:sz w:val="32"/>
          <w:szCs w:val="32"/>
        </w:rPr>
      </w:pPr>
      <w:r w:rsidRPr="000C275D">
        <w:rPr>
          <w:b/>
          <w:smallCaps/>
          <w:sz w:val="32"/>
          <w:szCs w:val="32"/>
        </w:rPr>
        <w:t xml:space="preserve">License Commission </w:t>
      </w:r>
      <w:r w:rsidR="008465EF" w:rsidRPr="000C275D">
        <w:rPr>
          <w:b/>
          <w:smallCaps/>
          <w:sz w:val="32"/>
          <w:szCs w:val="32"/>
        </w:rPr>
        <w:t>Minutes</w:t>
      </w:r>
    </w:p>
    <w:p w14:paraId="66DCE68C" w14:textId="4A4B1A2E" w:rsidR="006770B3" w:rsidRPr="000C275D" w:rsidRDefault="00E45F46" w:rsidP="006770B3">
      <w:pPr>
        <w:tabs>
          <w:tab w:val="left" w:pos="3975"/>
        </w:tabs>
        <w:ind w:left="720"/>
        <w:jc w:val="center"/>
        <w:rPr>
          <w:b/>
        </w:rPr>
      </w:pPr>
      <w:r>
        <w:rPr>
          <w:b/>
        </w:rPr>
        <w:t>Thursday</w:t>
      </w:r>
      <w:r w:rsidR="00D252DC">
        <w:rPr>
          <w:b/>
        </w:rPr>
        <w:t>,</w:t>
      </w:r>
      <w:r w:rsidR="00637034" w:rsidRPr="000C275D">
        <w:rPr>
          <w:b/>
        </w:rPr>
        <w:t xml:space="preserve"> </w:t>
      </w:r>
      <w:r w:rsidR="00133616">
        <w:rPr>
          <w:b/>
        </w:rPr>
        <w:t xml:space="preserve">November </w:t>
      </w:r>
      <w:r w:rsidR="00664C57">
        <w:rPr>
          <w:b/>
        </w:rPr>
        <w:t>20</w:t>
      </w:r>
      <w:r>
        <w:rPr>
          <w:b/>
        </w:rPr>
        <w:t>,</w:t>
      </w:r>
      <w:r w:rsidR="006355B6">
        <w:rPr>
          <w:b/>
        </w:rPr>
        <w:t xml:space="preserve"> </w:t>
      </w:r>
      <w:r w:rsidR="00637034" w:rsidRPr="000C275D">
        <w:rPr>
          <w:b/>
        </w:rPr>
        <w:t>202</w:t>
      </w:r>
      <w:r w:rsidR="006355B6">
        <w:rPr>
          <w:b/>
        </w:rPr>
        <w:t>4</w:t>
      </w:r>
      <w:r w:rsidR="00637034" w:rsidRPr="000C275D">
        <w:rPr>
          <w:b/>
        </w:rPr>
        <w:t xml:space="preserve">, </w:t>
      </w:r>
      <w:r w:rsidR="006770B3" w:rsidRPr="000C275D">
        <w:rPr>
          <w:b/>
        </w:rPr>
        <w:t>a</w:t>
      </w:r>
      <w:r w:rsidR="00564E62">
        <w:rPr>
          <w:b/>
        </w:rPr>
        <w:t xml:space="preserve">t </w:t>
      </w:r>
      <w:r w:rsidR="00664C57">
        <w:rPr>
          <w:b/>
        </w:rPr>
        <w:t>9am</w:t>
      </w:r>
      <w:r w:rsidR="006770B3" w:rsidRPr="000C275D">
        <w:rPr>
          <w:b/>
        </w:rPr>
        <w:t>-</w:t>
      </w:r>
      <w:r w:rsidR="00676EC4">
        <w:rPr>
          <w:b/>
        </w:rPr>
        <w:t xml:space="preserve">Room </w:t>
      </w:r>
      <w:r w:rsidR="00E00A3E">
        <w:rPr>
          <w:b/>
        </w:rPr>
        <w:t>202</w:t>
      </w:r>
    </w:p>
    <w:p w14:paraId="438584DE" w14:textId="77777777" w:rsidR="006770B3" w:rsidRDefault="006770B3" w:rsidP="006770B3">
      <w:pPr>
        <w:tabs>
          <w:tab w:val="left" w:pos="3975"/>
        </w:tabs>
        <w:ind w:left="720"/>
        <w:jc w:val="center"/>
        <w:rPr>
          <w:b/>
        </w:rPr>
      </w:pPr>
      <w:r w:rsidRPr="000C275D">
        <w:rPr>
          <w:b/>
        </w:rPr>
        <w:t>VIRTUAL and in person meeting</w:t>
      </w:r>
    </w:p>
    <w:p w14:paraId="3CC7E9E5" w14:textId="77777777" w:rsidR="00BC2D4F" w:rsidRPr="000C275D" w:rsidRDefault="00BC2D4F" w:rsidP="006770B3">
      <w:pPr>
        <w:tabs>
          <w:tab w:val="left" w:pos="3975"/>
        </w:tabs>
        <w:ind w:left="720"/>
        <w:jc w:val="center"/>
        <w:rPr>
          <w:b/>
        </w:rPr>
      </w:pPr>
    </w:p>
    <w:p w14:paraId="22C15241" w14:textId="41A727BA" w:rsidR="00BC2D4F" w:rsidRDefault="00394726" w:rsidP="00D60CE1">
      <w:bookmarkStart w:id="0" w:name="_Hlk103859378"/>
      <w:r w:rsidRPr="000C275D">
        <w:t>Attending:</w:t>
      </w:r>
      <w:r w:rsidR="00B25EC2">
        <w:t xml:space="preserve"> </w:t>
      </w:r>
      <w:r w:rsidR="00013E74">
        <w:t>Chairperson Laura Angus, Commissioner</w:t>
      </w:r>
      <w:r w:rsidR="00B25EC2">
        <w:t xml:space="preserve"> Linda Koutoulas,</w:t>
      </w:r>
      <w:r w:rsidR="00760763" w:rsidRPr="000C275D">
        <w:t xml:space="preserve"> Commi</w:t>
      </w:r>
      <w:r w:rsidR="00C97D64">
        <w:t>ssioner Patrick Driscoll</w:t>
      </w:r>
      <w:r w:rsidR="00760763" w:rsidRPr="000C275D">
        <w:t>,</w:t>
      </w:r>
      <w:r w:rsidR="006523E3">
        <w:t xml:space="preserve"> </w:t>
      </w:r>
      <w:r w:rsidR="00292DEA">
        <w:t>Sergeant Kevin Lynch</w:t>
      </w:r>
      <w:r w:rsidR="00760763" w:rsidRPr="000C275D">
        <w:t>, HPD</w:t>
      </w:r>
      <w:r w:rsidR="005C6D92" w:rsidRPr="000C275D">
        <w:t>.</w:t>
      </w:r>
      <w:r w:rsidR="00B25EC2">
        <w:t xml:space="preserve"> Lic. Comm Clerk Jennifer Sanche</w:t>
      </w:r>
      <w:r w:rsidR="00013E74">
        <w:t>z</w:t>
      </w:r>
    </w:p>
    <w:p w14:paraId="4CC4C7D7" w14:textId="77777777" w:rsidR="007B2BB1" w:rsidRPr="000C275D" w:rsidRDefault="007B2BB1" w:rsidP="00D60CE1"/>
    <w:bookmarkEnd w:id="0"/>
    <w:p w14:paraId="236E66A1" w14:textId="4CFB5AF3" w:rsidR="0008005D" w:rsidRPr="00F2538D" w:rsidRDefault="004E1529" w:rsidP="00FA5974">
      <w:pPr>
        <w:pStyle w:val="ListParagraph"/>
        <w:numPr>
          <w:ilvl w:val="0"/>
          <w:numId w:val="1"/>
        </w:numPr>
      </w:pPr>
      <w:r w:rsidRPr="000C275D">
        <w:rPr>
          <w:b/>
          <w:smallCaps/>
          <w:u w:val="single"/>
        </w:rPr>
        <w:t>Pledge of Allegiance</w:t>
      </w:r>
    </w:p>
    <w:p w14:paraId="7E6E7E48" w14:textId="4D780A1E" w:rsidR="00820F56" w:rsidRPr="00C742C6" w:rsidRDefault="004E1529" w:rsidP="008F4C42">
      <w:pPr>
        <w:pStyle w:val="ListParagraph"/>
        <w:numPr>
          <w:ilvl w:val="0"/>
          <w:numId w:val="1"/>
        </w:numPr>
      </w:pPr>
      <w:r w:rsidRPr="000C275D">
        <w:rPr>
          <w:b/>
          <w:smallCaps/>
          <w:u w:val="single"/>
        </w:rPr>
        <w:t>Approval of the Minutes</w:t>
      </w:r>
      <w:r w:rsidR="001C1B87">
        <w:rPr>
          <w:b/>
          <w:smallCaps/>
          <w:u w:val="single"/>
        </w:rPr>
        <w:t xml:space="preserve">  </w:t>
      </w:r>
    </w:p>
    <w:p w14:paraId="767A8D05" w14:textId="615A472D" w:rsidR="00133616" w:rsidRPr="000C275D" w:rsidRDefault="00664C57" w:rsidP="00664C57">
      <w:pPr>
        <w:ind w:left="360"/>
        <w:rPr>
          <w:sz w:val="22"/>
          <w:szCs w:val="22"/>
        </w:rPr>
      </w:pPr>
      <w:r>
        <w:rPr>
          <w:sz w:val="22"/>
          <w:szCs w:val="22"/>
        </w:rPr>
        <w:t>No Schedule</w:t>
      </w:r>
    </w:p>
    <w:p w14:paraId="720979C4" w14:textId="4DB53FC2" w:rsidR="00820F56" w:rsidRPr="00A247CB" w:rsidRDefault="004E1529" w:rsidP="008F4C42">
      <w:pPr>
        <w:pStyle w:val="ListParagraph"/>
        <w:numPr>
          <w:ilvl w:val="0"/>
          <w:numId w:val="1"/>
        </w:numPr>
      </w:pPr>
      <w:r w:rsidRPr="000C275D">
        <w:rPr>
          <w:b/>
          <w:smallCaps/>
          <w:u w:val="single"/>
        </w:rPr>
        <w:t>Continued Business</w:t>
      </w:r>
    </w:p>
    <w:p w14:paraId="25EB5204" w14:textId="7E7CF001" w:rsidR="005F53F8" w:rsidRPr="00A247CB" w:rsidRDefault="00E80871" w:rsidP="00E80871">
      <w:pPr>
        <w:ind w:left="360"/>
        <w:rPr>
          <w:bCs/>
        </w:rPr>
      </w:pPr>
      <w:r>
        <w:rPr>
          <w:bCs/>
        </w:rPr>
        <w:t>No Schedule</w:t>
      </w:r>
    </w:p>
    <w:p w14:paraId="359B7120" w14:textId="1FE13AC3" w:rsidR="0048012E" w:rsidRPr="008E1784" w:rsidRDefault="00C742C6" w:rsidP="0048012E">
      <w:pPr>
        <w:pStyle w:val="ListParagraph"/>
        <w:numPr>
          <w:ilvl w:val="0"/>
          <w:numId w:val="1"/>
        </w:numPr>
      </w:pPr>
      <w:r>
        <w:rPr>
          <w:b/>
          <w:smallCaps/>
          <w:u w:val="single"/>
        </w:rPr>
        <w:t>miscellaneous applications/ requests</w:t>
      </w:r>
    </w:p>
    <w:p w14:paraId="333F0E59" w14:textId="773C4E16" w:rsidR="00013E74" w:rsidRPr="004D3BF7" w:rsidRDefault="00F2538D" w:rsidP="00F2538D">
      <w:pPr>
        <w:ind w:left="360"/>
        <w:rPr>
          <w:bCs/>
        </w:rPr>
      </w:pPr>
      <w:r>
        <w:rPr>
          <w:bCs/>
        </w:rPr>
        <w:t>No Schedule</w:t>
      </w:r>
    </w:p>
    <w:p w14:paraId="6BC60283" w14:textId="149E6417" w:rsidR="00C96745" w:rsidRDefault="00C742C6" w:rsidP="00C96745">
      <w:pPr>
        <w:pStyle w:val="ListParagraph"/>
        <w:numPr>
          <w:ilvl w:val="0"/>
          <w:numId w:val="1"/>
        </w:numPr>
        <w:rPr>
          <w:b/>
          <w:smallCaps/>
          <w:u w:val="single"/>
        </w:rPr>
      </w:pPr>
      <w:r>
        <w:rPr>
          <w:b/>
          <w:smallCaps/>
          <w:u w:val="single"/>
        </w:rPr>
        <w:t>one day appli</w:t>
      </w:r>
      <w:r w:rsidR="00C96745">
        <w:rPr>
          <w:b/>
          <w:smallCaps/>
          <w:u w:val="single"/>
        </w:rPr>
        <w:t>cations</w:t>
      </w:r>
    </w:p>
    <w:p w14:paraId="6D13B45F" w14:textId="2388915A" w:rsidR="008C23A7" w:rsidRPr="005C64E0" w:rsidRDefault="00133616" w:rsidP="00133616">
      <w:pPr>
        <w:ind w:left="360"/>
      </w:pPr>
      <w:r>
        <w:t>No Schedule</w:t>
      </w:r>
    </w:p>
    <w:p w14:paraId="3EC8841A" w14:textId="3BB81607" w:rsidR="004E1529" w:rsidRPr="000C275D" w:rsidRDefault="00C742C6" w:rsidP="006770B3">
      <w:pPr>
        <w:pStyle w:val="ListParagraph"/>
        <w:numPr>
          <w:ilvl w:val="0"/>
          <w:numId w:val="1"/>
        </w:numPr>
      </w:pPr>
      <w:r>
        <w:rPr>
          <w:b/>
          <w:smallCaps/>
          <w:u w:val="single"/>
        </w:rPr>
        <w:t>business certificates</w:t>
      </w:r>
    </w:p>
    <w:p w14:paraId="4FD8D50F" w14:textId="5BF3B04D" w:rsidR="00251508" w:rsidRPr="00E80871" w:rsidRDefault="00E80871" w:rsidP="00E80871">
      <w:pPr>
        <w:ind w:left="360"/>
        <w:rPr>
          <w:smallCaps/>
        </w:rPr>
      </w:pPr>
      <w:r w:rsidRPr="00E80871">
        <w:t>No Schedule</w:t>
      </w:r>
    </w:p>
    <w:p w14:paraId="1ACE659F" w14:textId="01D7216D" w:rsidR="00CA1423" w:rsidRPr="00664C57" w:rsidRDefault="00C742C6" w:rsidP="00CA1423">
      <w:pPr>
        <w:pStyle w:val="ListParagraph"/>
        <w:numPr>
          <w:ilvl w:val="0"/>
          <w:numId w:val="1"/>
        </w:numPr>
      </w:pPr>
      <w:r>
        <w:rPr>
          <w:b/>
          <w:smallCaps/>
          <w:u w:val="single"/>
        </w:rPr>
        <w:t>entertainment applications</w:t>
      </w:r>
    </w:p>
    <w:p w14:paraId="2DF0E91A" w14:textId="77777777" w:rsidR="00E5372A" w:rsidRDefault="00E5372A" w:rsidP="00664C57"/>
    <w:p w14:paraId="1B41DA37" w14:textId="4DD63660" w:rsidR="00664C57" w:rsidRPr="00E5372A" w:rsidRDefault="00664C57" w:rsidP="00664C57">
      <w:pPr>
        <w:rPr>
          <w:b/>
          <w:bCs/>
        </w:rPr>
      </w:pPr>
      <w:r w:rsidRPr="00E5372A">
        <w:rPr>
          <w:b/>
          <w:bCs/>
        </w:rPr>
        <w:t>7.1 John Vargas, Manager</w:t>
      </w:r>
    </w:p>
    <w:p w14:paraId="4196AE05" w14:textId="78DB9429" w:rsidR="00664C57" w:rsidRDefault="00664C57" w:rsidP="00664C57">
      <w:r>
        <w:t>The Ella and John V LLC</w:t>
      </w:r>
    </w:p>
    <w:p w14:paraId="3605CC35" w14:textId="050CD84C" w:rsidR="00664C57" w:rsidRDefault="00664C57" w:rsidP="00664C57">
      <w:r>
        <w:t>d/b/a The Lasting Room</w:t>
      </w:r>
    </w:p>
    <w:p w14:paraId="1DF0D163" w14:textId="37676380" w:rsidR="00664C57" w:rsidRDefault="00664C57" w:rsidP="00664C57">
      <w:r>
        <w:t>122 Washington Street</w:t>
      </w:r>
    </w:p>
    <w:p w14:paraId="66BDAEF5" w14:textId="6810E54F" w:rsidR="00664C57" w:rsidRPr="00E5372A" w:rsidRDefault="00664C57" w:rsidP="00664C57">
      <w:pPr>
        <w:rPr>
          <w:b/>
          <w:bCs/>
        </w:rPr>
      </w:pPr>
      <w:r w:rsidRPr="00E5372A">
        <w:rPr>
          <w:b/>
          <w:bCs/>
        </w:rPr>
        <w:t>-Application for new entertainment license for amplifiers, D.J., Karaoke, Amplified music, Dancing by patrons, Radio, T.V., Performers (4), Vocalists (1) for the hours of Sunday 10am-1am, Monday- Thursday 8am-1am, Friday 8am-</w:t>
      </w:r>
      <w:r w:rsidR="00E5372A" w:rsidRPr="00E5372A">
        <w:rPr>
          <w:b/>
          <w:bCs/>
        </w:rPr>
        <w:t>2am, and Saturday 8am-1am.</w:t>
      </w:r>
    </w:p>
    <w:p w14:paraId="2C3F9B3D" w14:textId="07511D1B" w:rsidR="00E5372A" w:rsidRPr="00E5372A" w:rsidRDefault="00E5372A" w:rsidP="00664C57">
      <w:pPr>
        <w:rPr>
          <w:b/>
          <w:bCs/>
        </w:rPr>
      </w:pPr>
      <w:r w:rsidRPr="00E5372A">
        <w:rPr>
          <w:b/>
          <w:bCs/>
        </w:rPr>
        <w:t>-Pending police approval and entertainment zoning approval.</w:t>
      </w:r>
    </w:p>
    <w:p w14:paraId="58C7E67E" w14:textId="77777777" w:rsidR="00542EE6" w:rsidRPr="001F35C7" w:rsidRDefault="00542EE6" w:rsidP="00133616"/>
    <w:p w14:paraId="44CC9EA2" w14:textId="708C75D7" w:rsidR="00AF5DB0" w:rsidRPr="00F73208" w:rsidRDefault="00C742C6" w:rsidP="007406A4">
      <w:pPr>
        <w:pStyle w:val="ListParagraph"/>
        <w:numPr>
          <w:ilvl w:val="0"/>
          <w:numId w:val="1"/>
        </w:numPr>
      </w:pPr>
      <w:r>
        <w:rPr>
          <w:b/>
          <w:smallCaps/>
          <w:u w:val="single"/>
        </w:rPr>
        <w:t xml:space="preserve">common </w:t>
      </w:r>
      <w:proofErr w:type="spellStart"/>
      <w:r>
        <w:rPr>
          <w:b/>
          <w:smallCaps/>
          <w:u w:val="single"/>
        </w:rPr>
        <w:t>victualler</w:t>
      </w:r>
      <w:proofErr w:type="spellEnd"/>
      <w:r>
        <w:rPr>
          <w:b/>
          <w:smallCaps/>
          <w:u w:val="single"/>
        </w:rPr>
        <w:t xml:space="preserve"> applications</w:t>
      </w:r>
    </w:p>
    <w:p w14:paraId="4D8AAA6E" w14:textId="77777777" w:rsidR="00F73208" w:rsidRDefault="00F73208" w:rsidP="00F73208"/>
    <w:p w14:paraId="687248A7" w14:textId="781B61FA" w:rsidR="00F73208" w:rsidRPr="00F73208" w:rsidRDefault="00F73208" w:rsidP="00F73208">
      <w:pPr>
        <w:rPr>
          <w:b/>
          <w:bCs/>
        </w:rPr>
      </w:pPr>
      <w:r w:rsidRPr="00F73208">
        <w:rPr>
          <w:b/>
          <w:bCs/>
        </w:rPr>
        <w:t>8.1 John Vargas, Manager</w:t>
      </w:r>
    </w:p>
    <w:p w14:paraId="6B5FE9B6" w14:textId="62B513B6" w:rsidR="00F73208" w:rsidRDefault="00F73208" w:rsidP="00F73208">
      <w:r>
        <w:t>The Ella and John V LLC</w:t>
      </w:r>
    </w:p>
    <w:p w14:paraId="4CA5533D" w14:textId="5F16EF8A" w:rsidR="00F73208" w:rsidRDefault="00F73208" w:rsidP="00F73208">
      <w:r>
        <w:t>d/b/a The Lasting Room</w:t>
      </w:r>
    </w:p>
    <w:p w14:paraId="5C4B8CAF" w14:textId="15DC4E6E" w:rsidR="00F73208" w:rsidRDefault="00F73208" w:rsidP="00F73208">
      <w:r>
        <w:t>122 Washington Street</w:t>
      </w:r>
    </w:p>
    <w:p w14:paraId="4C889C9E" w14:textId="51F67CB7" w:rsidR="00F73208" w:rsidRDefault="00F73208" w:rsidP="00F73208">
      <w:pPr>
        <w:rPr>
          <w:b/>
          <w:bCs/>
        </w:rPr>
      </w:pPr>
      <w:r w:rsidRPr="00F73208">
        <w:rPr>
          <w:b/>
          <w:bCs/>
        </w:rPr>
        <w:t xml:space="preserve">-Application for new common </w:t>
      </w:r>
      <w:proofErr w:type="spellStart"/>
      <w:r w:rsidRPr="00F73208">
        <w:rPr>
          <w:b/>
          <w:bCs/>
        </w:rPr>
        <w:t>victualler</w:t>
      </w:r>
      <w:proofErr w:type="spellEnd"/>
      <w:r w:rsidRPr="00F73208">
        <w:rPr>
          <w:b/>
          <w:bCs/>
        </w:rPr>
        <w:t xml:space="preserve"> license for the hours of Sunday 10am-1am, Monday-Thursday 8am-1am, Friday 8am-2am, and Saturday 8am-1am. </w:t>
      </w:r>
    </w:p>
    <w:p w14:paraId="701D15E5" w14:textId="77777777" w:rsidR="00A0388B" w:rsidRDefault="00A0388B" w:rsidP="00F73208">
      <w:pPr>
        <w:rPr>
          <w:b/>
          <w:bCs/>
        </w:rPr>
      </w:pPr>
    </w:p>
    <w:p w14:paraId="28F07BED" w14:textId="77777777" w:rsidR="00A0388B" w:rsidRDefault="00A0388B" w:rsidP="00F73208">
      <w:pPr>
        <w:rPr>
          <w:b/>
          <w:bCs/>
        </w:rPr>
      </w:pPr>
    </w:p>
    <w:p w14:paraId="1A22738C" w14:textId="77777777" w:rsidR="00A0388B" w:rsidRDefault="00A0388B" w:rsidP="00F73208">
      <w:pPr>
        <w:rPr>
          <w:b/>
          <w:bCs/>
        </w:rPr>
      </w:pPr>
    </w:p>
    <w:p w14:paraId="3B86E317" w14:textId="77777777" w:rsidR="00A0388B" w:rsidRDefault="00A0388B" w:rsidP="00F73208">
      <w:pPr>
        <w:rPr>
          <w:b/>
          <w:bCs/>
        </w:rPr>
      </w:pPr>
    </w:p>
    <w:p w14:paraId="0976D5F8" w14:textId="77777777" w:rsidR="00A0388B" w:rsidRDefault="00A0388B" w:rsidP="00F73208">
      <w:pPr>
        <w:rPr>
          <w:b/>
          <w:bCs/>
        </w:rPr>
      </w:pPr>
    </w:p>
    <w:p w14:paraId="26F75480" w14:textId="40C2BA6E" w:rsidR="00A0388B" w:rsidRDefault="00A0388B" w:rsidP="00F73208">
      <w:pPr>
        <w:rPr>
          <w:b/>
          <w:bCs/>
        </w:rPr>
      </w:pPr>
      <w:r>
        <w:rPr>
          <w:b/>
          <w:bCs/>
        </w:rPr>
        <w:t>8.2 Jesse Harding, Manager</w:t>
      </w:r>
    </w:p>
    <w:p w14:paraId="61C7253A" w14:textId="5ECECF00" w:rsidR="00A0388B" w:rsidRPr="00A0388B" w:rsidRDefault="00A0388B" w:rsidP="00F73208">
      <w:r w:rsidRPr="00A0388B">
        <w:t>Otto Franchising LLC</w:t>
      </w:r>
    </w:p>
    <w:p w14:paraId="6A802066" w14:textId="253A68D0" w:rsidR="00A0388B" w:rsidRPr="00A0388B" w:rsidRDefault="00A0388B" w:rsidP="00F73208">
      <w:r w:rsidRPr="00A0388B">
        <w:t>d/b/a Otto Pizza</w:t>
      </w:r>
    </w:p>
    <w:p w14:paraId="744DBC28" w14:textId="0151AF47" w:rsidR="00A0388B" w:rsidRPr="00A0388B" w:rsidRDefault="00A0388B" w:rsidP="00F73208">
      <w:r w:rsidRPr="00A0388B">
        <w:t>251 Primrose Street</w:t>
      </w:r>
    </w:p>
    <w:p w14:paraId="50F3D4B2" w14:textId="105162D2" w:rsidR="00A0388B" w:rsidRDefault="00A0388B" w:rsidP="00F73208">
      <w:pPr>
        <w:rPr>
          <w:b/>
          <w:bCs/>
        </w:rPr>
      </w:pPr>
      <w:r>
        <w:rPr>
          <w:b/>
          <w:bCs/>
        </w:rPr>
        <w:t xml:space="preserve">-Application for new common </w:t>
      </w:r>
      <w:proofErr w:type="spellStart"/>
      <w:r>
        <w:rPr>
          <w:b/>
          <w:bCs/>
        </w:rPr>
        <w:t>victualler</w:t>
      </w:r>
      <w:proofErr w:type="spellEnd"/>
      <w:r>
        <w:rPr>
          <w:b/>
          <w:bCs/>
        </w:rPr>
        <w:t xml:space="preserve"> license for the hours of Sunday- Thurs</w:t>
      </w:r>
      <w:r w:rsidR="000B2936">
        <w:rPr>
          <w:b/>
          <w:bCs/>
        </w:rPr>
        <w:t>day 11:30am-10pm, Friday and Saturday 11:30am-11pm.</w:t>
      </w:r>
    </w:p>
    <w:p w14:paraId="0F10BCC3" w14:textId="04620FBF" w:rsidR="000B2936" w:rsidRDefault="000B2936" w:rsidP="00F73208">
      <w:pPr>
        <w:rPr>
          <w:b/>
          <w:bCs/>
        </w:rPr>
      </w:pPr>
      <w:r>
        <w:rPr>
          <w:b/>
          <w:bCs/>
        </w:rPr>
        <w:t>-Has water and Treasurer approval.</w:t>
      </w:r>
    </w:p>
    <w:p w14:paraId="031387F6" w14:textId="2A3776ED" w:rsidR="00A5459A" w:rsidRPr="00664C57" w:rsidRDefault="00A5459A" w:rsidP="00CB2F08">
      <w:pPr>
        <w:rPr>
          <w:rFonts w:ascii="TimesNewRomanPS-BoldMT" w:eastAsiaTheme="minorHAnsi" w:hAnsi="TimesNewRomanPS-BoldMT" w:cs="TimesNewRomanPS-BoldMT"/>
          <w:b/>
          <w:bCs/>
        </w:rPr>
      </w:pPr>
    </w:p>
    <w:p w14:paraId="6F5FE352" w14:textId="2AEC9E1F" w:rsidR="00B3725C" w:rsidRPr="003A72FB" w:rsidRDefault="00C742C6" w:rsidP="00B3725C">
      <w:pPr>
        <w:pStyle w:val="ListParagraph"/>
        <w:numPr>
          <w:ilvl w:val="0"/>
          <w:numId w:val="1"/>
        </w:numPr>
      </w:pPr>
      <w:r>
        <w:rPr>
          <w:b/>
          <w:smallCaps/>
          <w:u w:val="single"/>
        </w:rPr>
        <w:t>outdoor dining applications</w:t>
      </w:r>
    </w:p>
    <w:p w14:paraId="46A26991" w14:textId="38BB3302" w:rsidR="003A72FB" w:rsidRPr="00F95A9B" w:rsidRDefault="00A12EC6" w:rsidP="00A12EC6">
      <w:pPr>
        <w:ind w:left="360"/>
      </w:pPr>
      <w:r>
        <w:t>No Schedule</w:t>
      </w:r>
    </w:p>
    <w:p w14:paraId="185636BC" w14:textId="25F9336E" w:rsidR="00537B80" w:rsidRPr="00D30AEF" w:rsidRDefault="00C742C6" w:rsidP="00101FBA">
      <w:pPr>
        <w:pStyle w:val="ListParagraph"/>
        <w:numPr>
          <w:ilvl w:val="0"/>
          <w:numId w:val="1"/>
        </w:numPr>
      </w:pPr>
      <w:r>
        <w:rPr>
          <w:b/>
          <w:smallCaps/>
          <w:u w:val="single"/>
        </w:rPr>
        <w:t xml:space="preserve">alcohol/ </w:t>
      </w:r>
      <w:proofErr w:type="spellStart"/>
      <w:r>
        <w:rPr>
          <w:b/>
          <w:smallCaps/>
          <w:u w:val="single"/>
        </w:rPr>
        <w:t>abcc</w:t>
      </w:r>
      <w:proofErr w:type="spellEnd"/>
      <w:r>
        <w:rPr>
          <w:b/>
          <w:smallCaps/>
          <w:u w:val="single"/>
        </w:rPr>
        <w:t xml:space="preserve"> applications</w:t>
      </w:r>
    </w:p>
    <w:p w14:paraId="2F95BA3A" w14:textId="77777777" w:rsidR="000B2936" w:rsidRDefault="000B2936" w:rsidP="000B2936"/>
    <w:p w14:paraId="115A8592" w14:textId="32E252F8" w:rsidR="000657F5" w:rsidRPr="000B2936" w:rsidRDefault="000B2936" w:rsidP="000B2936">
      <w:pPr>
        <w:rPr>
          <w:b/>
          <w:bCs/>
        </w:rPr>
      </w:pPr>
      <w:r w:rsidRPr="000B2936">
        <w:rPr>
          <w:b/>
          <w:bCs/>
        </w:rPr>
        <w:t>10.1 John Vargas, Manager</w:t>
      </w:r>
    </w:p>
    <w:p w14:paraId="154582BD" w14:textId="3FFA400E" w:rsidR="000B2936" w:rsidRDefault="000B2936" w:rsidP="000B2936">
      <w:r>
        <w:t>The Ella and John V LLC</w:t>
      </w:r>
    </w:p>
    <w:p w14:paraId="64CAB9D2" w14:textId="573001E1" w:rsidR="000B2936" w:rsidRDefault="000B2936" w:rsidP="000B2936">
      <w:r>
        <w:t>d/b/a The Lasting Room</w:t>
      </w:r>
    </w:p>
    <w:p w14:paraId="0B3AA74C" w14:textId="073693DD" w:rsidR="000B2936" w:rsidRDefault="000B2936" w:rsidP="000B2936">
      <w:r>
        <w:t>122 Washington Street</w:t>
      </w:r>
    </w:p>
    <w:p w14:paraId="69777F89" w14:textId="59E805CD" w:rsidR="000B2936" w:rsidRPr="000B2936" w:rsidRDefault="000B2936" w:rsidP="000B2936">
      <w:pPr>
        <w:rPr>
          <w:b/>
          <w:bCs/>
        </w:rPr>
      </w:pPr>
      <w:r w:rsidRPr="000B2936">
        <w:rPr>
          <w:b/>
          <w:bCs/>
        </w:rPr>
        <w:t>-Application for new Section 12 restaurant all alcohol license for the hours of Sunday 10am-1am, Monday- Thursday 8am-1am, Friday 8am-2am, and Saturday 8am-1am.</w:t>
      </w:r>
    </w:p>
    <w:p w14:paraId="1297C1A8" w14:textId="35020BF2" w:rsidR="000B2936" w:rsidRPr="000B2936" w:rsidRDefault="000B2936" w:rsidP="000B2936">
      <w:pPr>
        <w:rPr>
          <w:b/>
          <w:bCs/>
        </w:rPr>
      </w:pPr>
      <w:r w:rsidRPr="000B2936">
        <w:rPr>
          <w:b/>
          <w:bCs/>
        </w:rPr>
        <w:t>-Pending 304 inspection, liquor liability, and TIPS certificates.</w:t>
      </w:r>
    </w:p>
    <w:p w14:paraId="1AA479D3" w14:textId="77777777" w:rsidR="000B2936" w:rsidRPr="00F2538D" w:rsidRDefault="000B2936" w:rsidP="000B2936"/>
    <w:p w14:paraId="5B106BEF" w14:textId="1B94E9E4" w:rsidR="00101FBA" w:rsidRPr="007B2B84" w:rsidRDefault="002F311E" w:rsidP="007B2B84">
      <w:pPr>
        <w:pStyle w:val="ListParagraph"/>
        <w:numPr>
          <w:ilvl w:val="0"/>
          <w:numId w:val="1"/>
        </w:numPr>
      </w:pPr>
      <w:r>
        <w:rPr>
          <w:b/>
          <w:smallCaps/>
          <w:u w:val="single"/>
        </w:rPr>
        <w:t>Motor Vehicle</w:t>
      </w:r>
      <w:r w:rsidR="00C742C6">
        <w:rPr>
          <w:b/>
          <w:smallCaps/>
          <w:u w:val="single"/>
        </w:rPr>
        <w:t xml:space="preserve"> applications</w:t>
      </w:r>
    </w:p>
    <w:p w14:paraId="348725B3" w14:textId="5B676FFD" w:rsidR="00681695" w:rsidRPr="00E80871" w:rsidRDefault="00E80871" w:rsidP="00E80871">
      <w:pPr>
        <w:ind w:left="360"/>
      </w:pPr>
      <w:r w:rsidRPr="00E80871">
        <w:t>No Schedule</w:t>
      </w:r>
    </w:p>
    <w:p w14:paraId="01396A94" w14:textId="43D8E24D" w:rsidR="00212E3B" w:rsidRPr="0049661C" w:rsidRDefault="002F311E" w:rsidP="002F311E">
      <w:pPr>
        <w:pStyle w:val="ListParagraph"/>
        <w:numPr>
          <w:ilvl w:val="0"/>
          <w:numId w:val="1"/>
        </w:numPr>
      </w:pPr>
      <w:r w:rsidRPr="002F311E">
        <w:rPr>
          <w:b/>
          <w:smallCaps/>
          <w:u w:val="single"/>
        </w:rPr>
        <w:t>Carry in license applications</w:t>
      </w:r>
    </w:p>
    <w:p w14:paraId="7F724BF6" w14:textId="17C97B54" w:rsidR="0049661C" w:rsidRPr="0049661C" w:rsidRDefault="0049661C" w:rsidP="0049661C">
      <w:pPr>
        <w:pStyle w:val="ListParagraph"/>
        <w:ind w:left="360"/>
        <w:rPr>
          <w:bCs/>
        </w:rPr>
      </w:pPr>
      <w:r w:rsidRPr="0049661C">
        <w:rPr>
          <w:bCs/>
          <w:smallCaps/>
        </w:rPr>
        <w:t>no Schedule</w:t>
      </w:r>
    </w:p>
    <w:p w14:paraId="7D244283" w14:textId="41F7D327" w:rsidR="00A71046" w:rsidRPr="00254D13" w:rsidRDefault="002F311E" w:rsidP="003B0362">
      <w:pPr>
        <w:pStyle w:val="ListParagraph"/>
        <w:numPr>
          <w:ilvl w:val="0"/>
          <w:numId w:val="1"/>
        </w:numPr>
      </w:pPr>
      <w:r w:rsidRPr="002F311E">
        <w:rPr>
          <w:b/>
          <w:smallCaps/>
          <w:u w:val="single"/>
        </w:rPr>
        <w:t xml:space="preserve">item for discussion </w:t>
      </w:r>
    </w:p>
    <w:p w14:paraId="325E6E6E" w14:textId="77777777" w:rsidR="00254D13" w:rsidRPr="00F2538D" w:rsidRDefault="00254D13" w:rsidP="00254D13">
      <w:pPr>
        <w:rPr>
          <w:bCs/>
        </w:rPr>
      </w:pPr>
    </w:p>
    <w:p w14:paraId="556C237A" w14:textId="7185D2FB" w:rsidR="006164E6" w:rsidRPr="00664C57" w:rsidRDefault="00581A2F" w:rsidP="00581A2F">
      <w:pPr>
        <w:pStyle w:val="ListParagraph"/>
        <w:numPr>
          <w:ilvl w:val="0"/>
          <w:numId w:val="1"/>
        </w:numPr>
      </w:pPr>
      <w:r>
        <w:rPr>
          <w:b/>
          <w:smallCaps/>
          <w:u w:val="single"/>
        </w:rPr>
        <w:t>show cause hearing</w:t>
      </w:r>
    </w:p>
    <w:p w14:paraId="499FB5F7" w14:textId="320E6913" w:rsidR="00820F56" w:rsidRPr="000C275D" w:rsidRDefault="00581A2F" w:rsidP="006770B3">
      <w:pPr>
        <w:pStyle w:val="ListParagraph"/>
        <w:numPr>
          <w:ilvl w:val="0"/>
          <w:numId w:val="1"/>
        </w:numPr>
      </w:pPr>
      <w:r>
        <w:rPr>
          <w:b/>
          <w:smallCaps/>
          <w:u w:val="single"/>
        </w:rPr>
        <w:t>communications</w:t>
      </w:r>
    </w:p>
    <w:p w14:paraId="3D424B04" w14:textId="24F1AA8C" w:rsidR="002304B1" w:rsidRDefault="009D11B0" w:rsidP="00A73DEA">
      <w:pPr>
        <w:ind w:left="360"/>
      </w:pPr>
      <w:r>
        <w:t xml:space="preserve">No Schedule </w:t>
      </w:r>
      <w:r w:rsidR="00A73DEA">
        <w:t xml:space="preserve"> </w:t>
      </w:r>
    </w:p>
    <w:p w14:paraId="0B2A1C31" w14:textId="49701F26" w:rsidR="00581A2F" w:rsidRPr="00D13EE5" w:rsidRDefault="00581A2F" w:rsidP="00581A2F">
      <w:pPr>
        <w:rPr>
          <w:b/>
          <w:bCs/>
        </w:rPr>
      </w:pPr>
      <w:r w:rsidRPr="00D13EE5">
        <w:rPr>
          <w:b/>
          <w:bCs/>
        </w:rPr>
        <w:t>16. PUBLIC PARTICIPATION</w:t>
      </w:r>
    </w:p>
    <w:p w14:paraId="1E777AEF" w14:textId="06EB9A6B" w:rsidR="00D13EE5" w:rsidRPr="00D13EE5" w:rsidRDefault="00D13EE5" w:rsidP="00581A2F">
      <w:pPr>
        <w:rPr>
          <w:b/>
          <w:bCs/>
        </w:rPr>
      </w:pPr>
      <w:r w:rsidRPr="00D13EE5">
        <w:rPr>
          <w:b/>
          <w:bCs/>
        </w:rPr>
        <w:tab/>
        <w:t xml:space="preserve">No Schedule </w:t>
      </w:r>
    </w:p>
    <w:p w14:paraId="779A1674" w14:textId="100D613C" w:rsidR="00C742C6" w:rsidRDefault="009B3132" w:rsidP="009B3132">
      <w:pPr>
        <w:rPr>
          <w:b/>
          <w:bCs/>
          <w:sz w:val="22"/>
          <w:szCs w:val="22"/>
          <w:u w:val="single"/>
        </w:rPr>
      </w:pPr>
      <w:r w:rsidRPr="009B3132">
        <w:rPr>
          <w:b/>
          <w:bCs/>
          <w:sz w:val="22"/>
          <w:szCs w:val="22"/>
        </w:rPr>
        <w:t>17.</w:t>
      </w:r>
      <w:r w:rsidRPr="009B3132">
        <w:rPr>
          <w:b/>
          <w:bCs/>
          <w:u w:val="single"/>
        </w:rPr>
        <w:t xml:space="preserve"> </w:t>
      </w:r>
      <w:r w:rsidRPr="009B3132">
        <w:rPr>
          <w:b/>
          <w:bCs/>
          <w:sz w:val="22"/>
          <w:szCs w:val="22"/>
          <w:u w:val="single"/>
        </w:rPr>
        <w:t>OTHER BUSINESS</w:t>
      </w:r>
    </w:p>
    <w:p w14:paraId="134E1621" w14:textId="07B02CD8" w:rsidR="009B3132" w:rsidRPr="00B01806" w:rsidRDefault="00B01806" w:rsidP="009B3132">
      <w:pPr>
        <w:rPr>
          <w:sz w:val="20"/>
          <w:szCs w:val="20"/>
        </w:rPr>
      </w:pPr>
      <w:r w:rsidRPr="00B01806">
        <w:rPr>
          <w:sz w:val="20"/>
          <w:szCs w:val="20"/>
        </w:rPr>
        <w:tab/>
        <w:t>No Schedule</w:t>
      </w:r>
    </w:p>
    <w:p w14:paraId="784E5504" w14:textId="6ABEEF49" w:rsidR="009D11B0" w:rsidRDefault="009B3132" w:rsidP="009B3132">
      <w:r>
        <w:t xml:space="preserve">18. </w:t>
      </w:r>
      <w:r w:rsidRPr="009B3132">
        <w:rPr>
          <w:b/>
          <w:bCs/>
          <w:u w:val="single"/>
        </w:rPr>
        <w:t>ADJOURNMENT</w:t>
      </w:r>
    </w:p>
    <w:p w14:paraId="7BC593A3" w14:textId="19FDCBA0" w:rsidR="00B01806" w:rsidRDefault="00B01806" w:rsidP="00B01806">
      <w:pPr>
        <w:rPr>
          <w:b/>
          <w:bCs/>
        </w:rPr>
      </w:pPr>
      <w:r>
        <w:rPr>
          <w:b/>
        </w:rPr>
        <w:t xml:space="preserve">   </w:t>
      </w:r>
      <w:r w:rsidRPr="000C3123">
        <w:rPr>
          <w:b/>
          <w:bCs/>
        </w:rPr>
        <w:t>C</w:t>
      </w:r>
      <w:r w:rsidR="00D13EE5">
        <w:rPr>
          <w:b/>
          <w:bCs/>
        </w:rPr>
        <w:t xml:space="preserve">ommissioner </w:t>
      </w:r>
      <w:r w:rsidR="004F1969">
        <w:rPr>
          <w:b/>
          <w:bCs/>
        </w:rPr>
        <w:t>Koutoulas made</w:t>
      </w:r>
      <w:r>
        <w:rPr>
          <w:b/>
          <w:bCs/>
        </w:rPr>
        <w:t xml:space="preserve"> a motion to adjourn at </w:t>
      </w:r>
      <w:r w:rsidR="00D13EE5">
        <w:rPr>
          <w:b/>
          <w:bCs/>
        </w:rPr>
        <w:t>7:07pm</w:t>
      </w:r>
      <w:r w:rsidR="007B2BB1">
        <w:rPr>
          <w:b/>
          <w:bCs/>
        </w:rPr>
        <w:t xml:space="preserve">, </w:t>
      </w:r>
      <w:r>
        <w:rPr>
          <w:b/>
          <w:bCs/>
        </w:rPr>
        <w:t>C</w:t>
      </w:r>
      <w:r w:rsidR="00C0276D">
        <w:rPr>
          <w:b/>
          <w:bCs/>
        </w:rPr>
        <w:t xml:space="preserve">ommissioner </w:t>
      </w:r>
      <w:r w:rsidR="00D13EE5">
        <w:rPr>
          <w:b/>
          <w:bCs/>
        </w:rPr>
        <w:t xml:space="preserve">Driscoll </w:t>
      </w:r>
      <w:r>
        <w:rPr>
          <w:b/>
          <w:bCs/>
        </w:rPr>
        <w:t xml:space="preserve">seconded this item. No public comment. Vote unanimous. Motion passed. </w:t>
      </w:r>
    </w:p>
    <w:p w14:paraId="0EECCEFE" w14:textId="77777777" w:rsidR="00C742C6" w:rsidRPr="000C275D" w:rsidRDefault="00C742C6" w:rsidP="00C742C6">
      <w:pPr>
        <w:pStyle w:val="ListParagraph"/>
        <w:ind w:left="360"/>
      </w:pPr>
    </w:p>
    <w:p w14:paraId="1F7C56E4" w14:textId="1BD8B379" w:rsidR="00AB70BE" w:rsidRPr="006770B3" w:rsidRDefault="00AB70BE" w:rsidP="002304B1"/>
    <w:sectPr w:rsidR="00AB70BE" w:rsidRPr="00677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384E"/>
    <w:multiLevelType w:val="hybridMultilevel"/>
    <w:tmpl w:val="311A0890"/>
    <w:lvl w:ilvl="0" w:tplc="04090001">
      <w:start w:val="13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9F2"/>
    <w:multiLevelType w:val="multilevel"/>
    <w:tmpl w:val="344A625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7B4A68"/>
    <w:multiLevelType w:val="hybridMultilevel"/>
    <w:tmpl w:val="69DE0224"/>
    <w:lvl w:ilvl="0" w:tplc="04090001">
      <w:start w:val="13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F3647"/>
    <w:multiLevelType w:val="hybridMultilevel"/>
    <w:tmpl w:val="3A3A484E"/>
    <w:lvl w:ilvl="0" w:tplc="3578C38A">
      <w:start w:val="163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C55CF"/>
    <w:multiLevelType w:val="hybridMultilevel"/>
    <w:tmpl w:val="E5B01B9A"/>
    <w:lvl w:ilvl="0" w:tplc="04090001">
      <w:start w:val="13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67D14"/>
    <w:multiLevelType w:val="multilevel"/>
    <w:tmpl w:val="D8A27A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D13445"/>
    <w:multiLevelType w:val="multilevel"/>
    <w:tmpl w:val="04A8E1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2D57E68"/>
    <w:multiLevelType w:val="multilevel"/>
    <w:tmpl w:val="3AB82A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D12940"/>
    <w:multiLevelType w:val="hybridMultilevel"/>
    <w:tmpl w:val="2EFCE422"/>
    <w:lvl w:ilvl="0" w:tplc="17BABB9E">
      <w:start w:val="1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2F26B7"/>
    <w:multiLevelType w:val="multilevel"/>
    <w:tmpl w:val="CD42E0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46185825">
    <w:abstractNumId w:val="5"/>
  </w:num>
  <w:num w:numId="2" w16cid:durableId="343090816">
    <w:abstractNumId w:val="6"/>
  </w:num>
  <w:num w:numId="3" w16cid:durableId="979190784">
    <w:abstractNumId w:val="9"/>
  </w:num>
  <w:num w:numId="4" w16cid:durableId="679964077">
    <w:abstractNumId w:val="7"/>
  </w:num>
  <w:num w:numId="5" w16cid:durableId="136581160">
    <w:abstractNumId w:val="1"/>
  </w:num>
  <w:num w:numId="6" w16cid:durableId="1103262073">
    <w:abstractNumId w:val="4"/>
  </w:num>
  <w:num w:numId="7" w16cid:durableId="2014674872">
    <w:abstractNumId w:val="0"/>
  </w:num>
  <w:num w:numId="8" w16cid:durableId="1073893682">
    <w:abstractNumId w:val="2"/>
  </w:num>
  <w:num w:numId="9" w16cid:durableId="1413817362">
    <w:abstractNumId w:val="8"/>
  </w:num>
  <w:num w:numId="10" w16cid:durableId="1203476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B3"/>
    <w:rsid w:val="00001293"/>
    <w:rsid w:val="00001F91"/>
    <w:rsid w:val="000026E0"/>
    <w:rsid w:val="000033A6"/>
    <w:rsid w:val="00006DCB"/>
    <w:rsid w:val="0000762E"/>
    <w:rsid w:val="00007DB4"/>
    <w:rsid w:val="00011D72"/>
    <w:rsid w:val="00013E74"/>
    <w:rsid w:val="00016C76"/>
    <w:rsid w:val="00016F5A"/>
    <w:rsid w:val="0001717B"/>
    <w:rsid w:val="0002151B"/>
    <w:rsid w:val="000227E1"/>
    <w:rsid w:val="00023922"/>
    <w:rsid w:val="0002719E"/>
    <w:rsid w:val="00027AEB"/>
    <w:rsid w:val="00031DD9"/>
    <w:rsid w:val="000337B9"/>
    <w:rsid w:val="00033A80"/>
    <w:rsid w:val="00033E46"/>
    <w:rsid w:val="00036676"/>
    <w:rsid w:val="000368D4"/>
    <w:rsid w:val="00040466"/>
    <w:rsid w:val="00041FB5"/>
    <w:rsid w:val="000424AF"/>
    <w:rsid w:val="0004543D"/>
    <w:rsid w:val="0004593B"/>
    <w:rsid w:val="000460C4"/>
    <w:rsid w:val="000464A9"/>
    <w:rsid w:val="00046DA9"/>
    <w:rsid w:val="00047156"/>
    <w:rsid w:val="0004720F"/>
    <w:rsid w:val="000501E4"/>
    <w:rsid w:val="000503AC"/>
    <w:rsid w:val="00052C99"/>
    <w:rsid w:val="0005339E"/>
    <w:rsid w:val="000539BE"/>
    <w:rsid w:val="00053B34"/>
    <w:rsid w:val="0005408D"/>
    <w:rsid w:val="00057FC9"/>
    <w:rsid w:val="00060847"/>
    <w:rsid w:val="00062331"/>
    <w:rsid w:val="00062413"/>
    <w:rsid w:val="00062F25"/>
    <w:rsid w:val="000657F5"/>
    <w:rsid w:val="00070A59"/>
    <w:rsid w:val="00073958"/>
    <w:rsid w:val="00073A5B"/>
    <w:rsid w:val="000750F6"/>
    <w:rsid w:val="000753D1"/>
    <w:rsid w:val="00075B23"/>
    <w:rsid w:val="000763CC"/>
    <w:rsid w:val="00076C88"/>
    <w:rsid w:val="0007761E"/>
    <w:rsid w:val="000777ED"/>
    <w:rsid w:val="0008005D"/>
    <w:rsid w:val="00081EB6"/>
    <w:rsid w:val="000828C4"/>
    <w:rsid w:val="000833BB"/>
    <w:rsid w:val="00083448"/>
    <w:rsid w:val="00083FBB"/>
    <w:rsid w:val="00084FEC"/>
    <w:rsid w:val="00085FFF"/>
    <w:rsid w:val="0008653A"/>
    <w:rsid w:val="000869B0"/>
    <w:rsid w:val="00086A40"/>
    <w:rsid w:val="000904D4"/>
    <w:rsid w:val="00090CD3"/>
    <w:rsid w:val="00090DB7"/>
    <w:rsid w:val="00091086"/>
    <w:rsid w:val="0009194E"/>
    <w:rsid w:val="00091E18"/>
    <w:rsid w:val="00092D4B"/>
    <w:rsid w:val="00093CA5"/>
    <w:rsid w:val="00095712"/>
    <w:rsid w:val="0009580C"/>
    <w:rsid w:val="000A26B0"/>
    <w:rsid w:val="000A3E1F"/>
    <w:rsid w:val="000A4301"/>
    <w:rsid w:val="000A48FB"/>
    <w:rsid w:val="000A4C65"/>
    <w:rsid w:val="000A74CD"/>
    <w:rsid w:val="000A7FAE"/>
    <w:rsid w:val="000B0648"/>
    <w:rsid w:val="000B06A8"/>
    <w:rsid w:val="000B165F"/>
    <w:rsid w:val="000B2451"/>
    <w:rsid w:val="000B2936"/>
    <w:rsid w:val="000B3F52"/>
    <w:rsid w:val="000C0178"/>
    <w:rsid w:val="000C0A28"/>
    <w:rsid w:val="000C0F29"/>
    <w:rsid w:val="000C20DD"/>
    <w:rsid w:val="000C2615"/>
    <w:rsid w:val="000C275D"/>
    <w:rsid w:val="000C3123"/>
    <w:rsid w:val="000C62CF"/>
    <w:rsid w:val="000C6DB4"/>
    <w:rsid w:val="000C6DED"/>
    <w:rsid w:val="000C716D"/>
    <w:rsid w:val="000C7AF9"/>
    <w:rsid w:val="000C7C78"/>
    <w:rsid w:val="000D0E85"/>
    <w:rsid w:val="000D1DCA"/>
    <w:rsid w:val="000D1DE0"/>
    <w:rsid w:val="000D2FF5"/>
    <w:rsid w:val="000D49FE"/>
    <w:rsid w:val="000D5520"/>
    <w:rsid w:val="000D72E3"/>
    <w:rsid w:val="000E1C27"/>
    <w:rsid w:val="000E263A"/>
    <w:rsid w:val="000E4B6E"/>
    <w:rsid w:val="000E63B2"/>
    <w:rsid w:val="000E65E6"/>
    <w:rsid w:val="000E7068"/>
    <w:rsid w:val="000F2AAB"/>
    <w:rsid w:val="000F3425"/>
    <w:rsid w:val="000F4218"/>
    <w:rsid w:val="000F5B8E"/>
    <w:rsid w:val="000F60C3"/>
    <w:rsid w:val="000F6C16"/>
    <w:rsid w:val="000F7833"/>
    <w:rsid w:val="001006CB"/>
    <w:rsid w:val="00101C91"/>
    <w:rsid w:val="00101FBA"/>
    <w:rsid w:val="00102F85"/>
    <w:rsid w:val="0010322A"/>
    <w:rsid w:val="00105890"/>
    <w:rsid w:val="00106F5D"/>
    <w:rsid w:val="001106E2"/>
    <w:rsid w:val="001116DB"/>
    <w:rsid w:val="00113C01"/>
    <w:rsid w:val="00115C26"/>
    <w:rsid w:val="00117D66"/>
    <w:rsid w:val="001211F9"/>
    <w:rsid w:val="0012195D"/>
    <w:rsid w:val="00121B8A"/>
    <w:rsid w:val="00123E17"/>
    <w:rsid w:val="001245E1"/>
    <w:rsid w:val="00125B39"/>
    <w:rsid w:val="00126325"/>
    <w:rsid w:val="00126604"/>
    <w:rsid w:val="0012675B"/>
    <w:rsid w:val="0013165A"/>
    <w:rsid w:val="00131A60"/>
    <w:rsid w:val="0013281C"/>
    <w:rsid w:val="00133616"/>
    <w:rsid w:val="00133F1C"/>
    <w:rsid w:val="0013448B"/>
    <w:rsid w:val="001374D6"/>
    <w:rsid w:val="00142D50"/>
    <w:rsid w:val="0014321A"/>
    <w:rsid w:val="00143F9C"/>
    <w:rsid w:val="0014745D"/>
    <w:rsid w:val="00153A31"/>
    <w:rsid w:val="001558A5"/>
    <w:rsid w:val="00156C18"/>
    <w:rsid w:val="00157988"/>
    <w:rsid w:val="00160868"/>
    <w:rsid w:val="00161C13"/>
    <w:rsid w:val="00162A02"/>
    <w:rsid w:val="001631B4"/>
    <w:rsid w:val="0016327A"/>
    <w:rsid w:val="00163F56"/>
    <w:rsid w:val="0016402F"/>
    <w:rsid w:val="001658A2"/>
    <w:rsid w:val="00166969"/>
    <w:rsid w:val="001700E1"/>
    <w:rsid w:val="00170F1A"/>
    <w:rsid w:val="001754FA"/>
    <w:rsid w:val="00175F1A"/>
    <w:rsid w:val="00180EBD"/>
    <w:rsid w:val="00182612"/>
    <w:rsid w:val="00183A55"/>
    <w:rsid w:val="00187F94"/>
    <w:rsid w:val="001909FB"/>
    <w:rsid w:val="001917A3"/>
    <w:rsid w:val="00191A06"/>
    <w:rsid w:val="00192065"/>
    <w:rsid w:val="001921BB"/>
    <w:rsid w:val="00193CF8"/>
    <w:rsid w:val="00197D05"/>
    <w:rsid w:val="001A05A6"/>
    <w:rsid w:val="001A0B67"/>
    <w:rsid w:val="001A34E2"/>
    <w:rsid w:val="001A3BC3"/>
    <w:rsid w:val="001A558F"/>
    <w:rsid w:val="001A6E30"/>
    <w:rsid w:val="001B0AC7"/>
    <w:rsid w:val="001B372D"/>
    <w:rsid w:val="001B56A5"/>
    <w:rsid w:val="001B5CC4"/>
    <w:rsid w:val="001B5FBA"/>
    <w:rsid w:val="001B6EB9"/>
    <w:rsid w:val="001B7BFA"/>
    <w:rsid w:val="001B7CAF"/>
    <w:rsid w:val="001B7DEC"/>
    <w:rsid w:val="001C194C"/>
    <w:rsid w:val="001C1B87"/>
    <w:rsid w:val="001C22E8"/>
    <w:rsid w:val="001C3A82"/>
    <w:rsid w:val="001C548C"/>
    <w:rsid w:val="001C6DE3"/>
    <w:rsid w:val="001C709D"/>
    <w:rsid w:val="001D01CA"/>
    <w:rsid w:val="001D0D63"/>
    <w:rsid w:val="001D3807"/>
    <w:rsid w:val="001D477B"/>
    <w:rsid w:val="001D7365"/>
    <w:rsid w:val="001D746A"/>
    <w:rsid w:val="001E1957"/>
    <w:rsid w:val="001E35B3"/>
    <w:rsid w:val="001E7D5D"/>
    <w:rsid w:val="001F14E1"/>
    <w:rsid w:val="001F18B7"/>
    <w:rsid w:val="001F1DA3"/>
    <w:rsid w:val="001F35C7"/>
    <w:rsid w:val="001F59FA"/>
    <w:rsid w:val="001F5CD3"/>
    <w:rsid w:val="001F7DF1"/>
    <w:rsid w:val="002019F9"/>
    <w:rsid w:val="002047E5"/>
    <w:rsid w:val="002059EF"/>
    <w:rsid w:val="00205AE7"/>
    <w:rsid w:val="002061AF"/>
    <w:rsid w:val="00206371"/>
    <w:rsid w:val="002076DA"/>
    <w:rsid w:val="00207EFF"/>
    <w:rsid w:val="0021034D"/>
    <w:rsid w:val="002129AD"/>
    <w:rsid w:val="00212E3B"/>
    <w:rsid w:val="0021306C"/>
    <w:rsid w:val="0021464D"/>
    <w:rsid w:val="00223571"/>
    <w:rsid w:val="00223C85"/>
    <w:rsid w:val="002259B4"/>
    <w:rsid w:val="002264A8"/>
    <w:rsid w:val="00226639"/>
    <w:rsid w:val="00226683"/>
    <w:rsid w:val="0022778E"/>
    <w:rsid w:val="002304B1"/>
    <w:rsid w:val="002304EB"/>
    <w:rsid w:val="002305E6"/>
    <w:rsid w:val="002326EE"/>
    <w:rsid w:val="00236066"/>
    <w:rsid w:val="002362E7"/>
    <w:rsid w:val="002368B4"/>
    <w:rsid w:val="00241990"/>
    <w:rsid w:val="00245876"/>
    <w:rsid w:val="00245A55"/>
    <w:rsid w:val="00246518"/>
    <w:rsid w:val="00247BBF"/>
    <w:rsid w:val="00247DE5"/>
    <w:rsid w:val="0025136D"/>
    <w:rsid w:val="00251508"/>
    <w:rsid w:val="002517BF"/>
    <w:rsid w:val="00252343"/>
    <w:rsid w:val="002524E5"/>
    <w:rsid w:val="002530E2"/>
    <w:rsid w:val="00254B61"/>
    <w:rsid w:val="00254BF4"/>
    <w:rsid w:val="00254D0F"/>
    <w:rsid w:val="00254D13"/>
    <w:rsid w:val="0025561B"/>
    <w:rsid w:val="002564AE"/>
    <w:rsid w:val="00256C29"/>
    <w:rsid w:val="0025723D"/>
    <w:rsid w:val="00257428"/>
    <w:rsid w:val="00260711"/>
    <w:rsid w:val="00261554"/>
    <w:rsid w:val="00263143"/>
    <w:rsid w:val="00263489"/>
    <w:rsid w:val="0026363F"/>
    <w:rsid w:val="00270682"/>
    <w:rsid w:val="00270F81"/>
    <w:rsid w:val="00271920"/>
    <w:rsid w:val="00271F59"/>
    <w:rsid w:val="0027274F"/>
    <w:rsid w:val="002730D3"/>
    <w:rsid w:val="0027335F"/>
    <w:rsid w:val="0027484B"/>
    <w:rsid w:val="00280C98"/>
    <w:rsid w:val="00281167"/>
    <w:rsid w:val="0028461B"/>
    <w:rsid w:val="00284836"/>
    <w:rsid w:val="00284953"/>
    <w:rsid w:val="00285950"/>
    <w:rsid w:val="00285C16"/>
    <w:rsid w:val="00285D3B"/>
    <w:rsid w:val="00291E54"/>
    <w:rsid w:val="00291E6B"/>
    <w:rsid w:val="00292DEA"/>
    <w:rsid w:val="00293A04"/>
    <w:rsid w:val="002962F1"/>
    <w:rsid w:val="00297FB4"/>
    <w:rsid w:val="002A0BC2"/>
    <w:rsid w:val="002A2679"/>
    <w:rsid w:val="002A3889"/>
    <w:rsid w:val="002A4106"/>
    <w:rsid w:val="002A4249"/>
    <w:rsid w:val="002A5AFA"/>
    <w:rsid w:val="002A6488"/>
    <w:rsid w:val="002A6A82"/>
    <w:rsid w:val="002B044B"/>
    <w:rsid w:val="002B083E"/>
    <w:rsid w:val="002B0CE5"/>
    <w:rsid w:val="002B1F37"/>
    <w:rsid w:val="002B291D"/>
    <w:rsid w:val="002B4380"/>
    <w:rsid w:val="002C0828"/>
    <w:rsid w:val="002C3679"/>
    <w:rsid w:val="002C36B6"/>
    <w:rsid w:val="002C3E21"/>
    <w:rsid w:val="002C4E13"/>
    <w:rsid w:val="002C4E71"/>
    <w:rsid w:val="002C53BF"/>
    <w:rsid w:val="002C5A07"/>
    <w:rsid w:val="002C6C71"/>
    <w:rsid w:val="002C7089"/>
    <w:rsid w:val="002C71BA"/>
    <w:rsid w:val="002D50AB"/>
    <w:rsid w:val="002D6BB4"/>
    <w:rsid w:val="002E0CDF"/>
    <w:rsid w:val="002E21F6"/>
    <w:rsid w:val="002E2522"/>
    <w:rsid w:val="002E3981"/>
    <w:rsid w:val="002E3D9D"/>
    <w:rsid w:val="002E3E77"/>
    <w:rsid w:val="002E6143"/>
    <w:rsid w:val="002F1F59"/>
    <w:rsid w:val="002F2F46"/>
    <w:rsid w:val="002F311E"/>
    <w:rsid w:val="002F33CD"/>
    <w:rsid w:val="002F340A"/>
    <w:rsid w:val="002F3AE1"/>
    <w:rsid w:val="002F6FB1"/>
    <w:rsid w:val="003004A4"/>
    <w:rsid w:val="00300701"/>
    <w:rsid w:val="00303E99"/>
    <w:rsid w:val="00304B31"/>
    <w:rsid w:val="00305D9B"/>
    <w:rsid w:val="003066D6"/>
    <w:rsid w:val="003068C3"/>
    <w:rsid w:val="00307427"/>
    <w:rsid w:val="003075C2"/>
    <w:rsid w:val="0031014B"/>
    <w:rsid w:val="0031153F"/>
    <w:rsid w:val="0031267C"/>
    <w:rsid w:val="0031328E"/>
    <w:rsid w:val="0031453E"/>
    <w:rsid w:val="003146E1"/>
    <w:rsid w:val="00315247"/>
    <w:rsid w:val="0031604B"/>
    <w:rsid w:val="00317889"/>
    <w:rsid w:val="003203B6"/>
    <w:rsid w:val="00320B31"/>
    <w:rsid w:val="00321165"/>
    <w:rsid w:val="00322489"/>
    <w:rsid w:val="0032295F"/>
    <w:rsid w:val="00323290"/>
    <w:rsid w:val="0032340A"/>
    <w:rsid w:val="00323592"/>
    <w:rsid w:val="00325DF3"/>
    <w:rsid w:val="00327F68"/>
    <w:rsid w:val="003300EE"/>
    <w:rsid w:val="00330CE3"/>
    <w:rsid w:val="00331DBA"/>
    <w:rsid w:val="00332969"/>
    <w:rsid w:val="00333A37"/>
    <w:rsid w:val="00333D8C"/>
    <w:rsid w:val="003341F6"/>
    <w:rsid w:val="00334F60"/>
    <w:rsid w:val="003358E9"/>
    <w:rsid w:val="003365D3"/>
    <w:rsid w:val="003370B7"/>
    <w:rsid w:val="003372FF"/>
    <w:rsid w:val="003405F7"/>
    <w:rsid w:val="00340C2C"/>
    <w:rsid w:val="00341E4D"/>
    <w:rsid w:val="00343050"/>
    <w:rsid w:val="0034307C"/>
    <w:rsid w:val="00343B8E"/>
    <w:rsid w:val="00345BCE"/>
    <w:rsid w:val="00350CAD"/>
    <w:rsid w:val="00352748"/>
    <w:rsid w:val="00355A91"/>
    <w:rsid w:val="00355D60"/>
    <w:rsid w:val="00360309"/>
    <w:rsid w:val="003603F7"/>
    <w:rsid w:val="003620B1"/>
    <w:rsid w:val="00362A54"/>
    <w:rsid w:val="0036336B"/>
    <w:rsid w:val="00364407"/>
    <w:rsid w:val="00364714"/>
    <w:rsid w:val="00364EBC"/>
    <w:rsid w:val="00365654"/>
    <w:rsid w:val="00366F1B"/>
    <w:rsid w:val="00367636"/>
    <w:rsid w:val="00367F46"/>
    <w:rsid w:val="003708F8"/>
    <w:rsid w:val="00371F44"/>
    <w:rsid w:val="00372D93"/>
    <w:rsid w:val="003746C2"/>
    <w:rsid w:val="00374BEC"/>
    <w:rsid w:val="003762F1"/>
    <w:rsid w:val="0037746E"/>
    <w:rsid w:val="00377F4B"/>
    <w:rsid w:val="00380C0E"/>
    <w:rsid w:val="00381C58"/>
    <w:rsid w:val="00382F04"/>
    <w:rsid w:val="00383B8A"/>
    <w:rsid w:val="00385012"/>
    <w:rsid w:val="003870C0"/>
    <w:rsid w:val="003909D0"/>
    <w:rsid w:val="00390D17"/>
    <w:rsid w:val="003918A5"/>
    <w:rsid w:val="00391B14"/>
    <w:rsid w:val="00392FE1"/>
    <w:rsid w:val="00394726"/>
    <w:rsid w:val="0039663F"/>
    <w:rsid w:val="00397A61"/>
    <w:rsid w:val="003A0A10"/>
    <w:rsid w:val="003A13C1"/>
    <w:rsid w:val="003A3F68"/>
    <w:rsid w:val="003A4445"/>
    <w:rsid w:val="003A6596"/>
    <w:rsid w:val="003A72FB"/>
    <w:rsid w:val="003A73B5"/>
    <w:rsid w:val="003A7CC8"/>
    <w:rsid w:val="003B0362"/>
    <w:rsid w:val="003B172B"/>
    <w:rsid w:val="003B39E6"/>
    <w:rsid w:val="003B3B3D"/>
    <w:rsid w:val="003B3E6D"/>
    <w:rsid w:val="003B3EB0"/>
    <w:rsid w:val="003B512D"/>
    <w:rsid w:val="003C0073"/>
    <w:rsid w:val="003C090F"/>
    <w:rsid w:val="003C19BD"/>
    <w:rsid w:val="003C20E8"/>
    <w:rsid w:val="003C27FB"/>
    <w:rsid w:val="003C3132"/>
    <w:rsid w:val="003C4E3A"/>
    <w:rsid w:val="003C6921"/>
    <w:rsid w:val="003C6B1E"/>
    <w:rsid w:val="003C7666"/>
    <w:rsid w:val="003D31CC"/>
    <w:rsid w:val="003D34CE"/>
    <w:rsid w:val="003D4D8F"/>
    <w:rsid w:val="003D5DA3"/>
    <w:rsid w:val="003D66FB"/>
    <w:rsid w:val="003E5390"/>
    <w:rsid w:val="003E53C3"/>
    <w:rsid w:val="003E5462"/>
    <w:rsid w:val="003E5AFF"/>
    <w:rsid w:val="003E5C60"/>
    <w:rsid w:val="003E67D6"/>
    <w:rsid w:val="003F205C"/>
    <w:rsid w:val="003F2CEF"/>
    <w:rsid w:val="003F3B22"/>
    <w:rsid w:val="003F4ECF"/>
    <w:rsid w:val="003F5479"/>
    <w:rsid w:val="003F696B"/>
    <w:rsid w:val="003F7A72"/>
    <w:rsid w:val="003F7B33"/>
    <w:rsid w:val="00400345"/>
    <w:rsid w:val="0040172B"/>
    <w:rsid w:val="0040454F"/>
    <w:rsid w:val="004048EE"/>
    <w:rsid w:val="00406BE1"/>
    <w:rsid w:val="0041082C"/>
    <w:rsid w:val="00410C49"/>
    <w:rsid w:val="00411780"/>
    <w:rsid w:val="00412D27"/>
    <w:rsid w:val="00414185"/>
    <w:rsid w:val="0041459E"/>
    <w:rsid w:val="00414DCE"/>
    <w:rsid w:val="0041545E"/>
    <w:rsid w:val="00416D91"/>
    <w:rsid w:val="00417A64"/>
    <w:rsid w:val="00417B67"/>
    <w:rsid w:val="004209AE"/>
    <w:rsid w:val="00420ACF"/>
    <w:rsid w:val="00421878"/>
    <w:rsid w:val="00422AA0"/>
    <w:rsid w:val="00422DF8"/>
    <w:rsid w:val="00423542"/>
    <w:rsid w:val="004238A3"/>
    <w:rsid w:val="0042465D"/>
    <w:rsid w:val="004249A5"/>
    <w:rsid w:val="00430388"/>
    <w:rsid w:val="00430BAE"/>
    <w:rsid w:val="00431218"/>
    <w:rsid w:val="00432B4B"/>
    <w:rsid w:val="00434E49"/>
    <w:rsid w:val="00436734"/>
    <w:rsid w:val="00436ACD"/>
    <w:rsid w:val="0044164B"/>
    <w:rsid w:val="004513E3"/>
    <w:rsid w:val="00451A64"/>
    <w:rsid w:val="004520FC"/>
    <w:rsid w:val="004532AF"/>
    <w:rsid w:val="00453AB3"/>
    <w:rsid w:val="00456A68"/>
    <w:rsid w:val="0045747A"/>
    <w:rsid w:val="00460A40"/>
    <w:rsid w:val="0046313A"/>
    <w:rsid w:val="00465BF2"/>
    <w:rsid w:val="00465FC2"/>
    <w:rsid w:val="00466254"/>
    <w:rsid w:val="004678C0"/>
    <w:rsid w:val="00467AE2"/>
    <w:rsid w:val="00467C2F"/>
    <w:rsid w:val="00467CD0"/>
    <w:rsid w:val="00471E3B"/>
    <w:rsid w:val="00472BFF"/>
    <w:rsid w:val="004735F7"/>
    <w:rsid w:val="00474024"/>
    <w:rsid w:val="00474650"/>
    <w:rsid w:val="00475C7F"/>
    <w:rsid w:val="00475CF7"/>
    <w:rsid w:val="004769D3"/>
    <w:rsid w:val="0047778B"/>
    <w:rsid w:val="0048012E"/>
    <w:rsid w:val="00480413"/>
    <w:rsid w:val="00480505"/>
    <w:rsid w:val="00480AD9"/>
    <w:rsid w:val="004811B6"/>
    <w:rsid w:val="004816BE"/>
    <w:rsid w:val="0048267E"/>
    <w:rsid w:val="00483610"/>
    <w:rsid w:val="004855F7"/>
    <w:rsid w:val="00487157"/>
    <w:rsid w:val="0048795E"/>
    <w:rsid w:val="00487CDA"/>
    <w:rsid w:val="00490109"/>
    <w:rsid w:val="00491CDC"/>
    <w:rsid w:val="004920BA"/>
    <w:rsid w:val="004935D0"/>
    <w:rsid w:val="00493D8C"/>
    <w:rsid w:val="004944DA"/>
    <w:rsid w:val="004947E3"/>
    <w:rsid w:val="0049661C"/>
    <w:rsid w:val="004972AB"/>
    <w:rsid w:val="004A0797"/>
    <w:rsid w:val="004A0DD8"/>
    <w:rsid w:val="004A1C10"/>
    <w:rsid w:val="004A43DF"/>
    <w:rsid w:val="004A7AB9"/>
    <w:rsid w:val="004B06E2"/>
    <w:rsid w:val="004B214D"/>
    <w:rsid w:val="004B4156"/>
    <w:rsid w:val="004B48D4"/>
    <w:rsid w:val="004B49C7"/>
    <w:rsid w:val="004B5F76"/>
    <w:rsid w:val="004B67DD"/>
    <w:rsid w:val="004B6FE1"/>
    <w:rsid w:val="004C0D95"/>
    <w:rsid w:val="004C4E7C"/>
    <w:rsid w:val="004C74A8"/>
    <w:rsid w:val="004D0900"/>
    <w:rsid w:val="004D3130"/>
    <w:rsid w:val="004D333B"/>
    <w:rsid w:val="004D388C"/>
    <w:rsid w:val="004D3BF7"/>
    <w:rsid w:val="004D3D18"/>
    <w:rsid w:val="004D3D59"/>
    <w:rsid w:val="004D44BD"/>
    <w:rsid w:val="004D56AE"/>
    <w:rsid w:val="004D5BAC"/>
    <w:rsid w:val="004D62D2"/>
    <w:rsid w:val="004D6C00"/>
    <w:rsid w:val="004D6E74"/>
    <w:rsid w:val="004D733A"/>
    <w:rsid w:val="004D7A9A"/>
    <w:rsid w:val="004E12B2"/>
    <w:rsid w:val="004E1529"/>
    <w:rsid w:val="004E22A1"/>
    <w:rsid w:val="004E264C"/>
    <w:rsid w:val="004E2839"/>
    <w:rsid w:val="004E4167"/>
    <w:rsid w:val="004E431E"/>
    <w:rsid w:val="004E43F3"/>
    <w:rsid w:val="004F063F"/>
    <w:rsid w:val="004F1969"/>
    <w:rsid w:val="004F1E74"/>
    <w:rsid w:val="004F1EFA"/>
    <w:rsid w:val="004F305A"/>
    <w:rsid w:val="004F33D0"/>
    <w:rsid w:val="004F3E40"/>
    <w:rsid w:val="004F5735"/>
    <w:rsid w:val="004F5A7E"/>
    <w:rsid w:val="004F67F0"/>
    <w:rsid w:val="004F7147"/>
    <w:rsid w:val="00500671"/>
    <w:rsid w:val="00501C32"/>
    <w:rsid w:val="00502EAE"/>
    <w:rsid w:val="00506D4D"/>
    <w:rsid w:val="0051266F"/>
    <w:rsid w:val="0051293C"/>
    <w:rsid w:val="00513FB2"/>
    <w:rsid w:val="0051470D"/>
    <w:rsid w:val="00517387"/>
    <w:rsid w:val="005178F4"/>
    <w:rsid w:val="0052186A"/>
    <w:rsid w:val="00523CC5"/>
    <w:rsid w:val="0052490D"/>
    <w:rsid w:val="00524E90"/>
    <w:rsid w:val="00524F6E"/>
    <w:rsid w:val="00525AA2"/>
    <w:rsid w:val="00526710"/>
    <w:rsid w:val="0052742D"/>
    <w:rsid w:val="00530C18"/>
    <w:rsid w:val="005328FF"/>
    <w:rsid w:val="00532E5F"/>
    <w:rsid w:val="00533253"/>
    <w:rsid w:val="0053372A"/>
    <w:rsid w:val="00533B77"/>
    <w:rsid w:val="00534413"/>
    <w:rsid w:val="00534B34"/>
    <w:rsid w:val="00535083"/>
    <w:rsid w:val="005354FC"/>
    <w:rsid w:val="0053784E"/>
    <w:rsid w:val="00537B80"/>
    <w:rsid w:val="00540E58"/>
    <w:rsid w:val="00542A5B"/>
    <w:rsid w:val="00542EE6"/>
    <w:rsid w:val="0054449D"/>
    <w:rsid w:val="0054757A"/>
    <w:rsid w:val="005478D2"/>
    <w:rsid w:val="00555A2D"/>
    <w:rsid w:val="005615D9"/>
    <w:rsid w:val="00561E26"/>
    <w:rsid w:val="005625D3"/>
    <w:rsid w:val="0056383C"/>
    <w:rsid w:val="00564E62"/>
    <w:rsid w:val="005656E1"/>
    <w:rsid w:val="00566C25"/>
    <w:rsid w:val="005702B7"/>
    <w:rsid w:val="00570E82"/>
    <w:rsid w:val="005724D0"/>
    <w:rsid w:val="00573627"/>
    <w:rsid w:val="005739C1"/>
    <w:rsid w:val="00575B79"/>
    <w:rsid w:val="00575F4B"/>
    <w:rsid w:val="0057724E"/>
    <w:rsid w:val="00577941"/>
    <w:rsid w:val="005807BF"/>
    <w:rsid w:val="00580CF8"/>
    <w:rsid w:val="005816E0"/>
    <w:rsid w:val="00581A2F"/>
    <w:rsid w:val="00581E6C"/>
    <w:rsid w:val="00583847"/>
    <w:rsid w:val="00585318"/>
    <w:rsid w:val="00587A1C"/>
    <w:rsid w:val="00590F88"/>
    <w:rsid w:val="00591B24"/>
    <w:rsid w:val="00591CE6"/>
    <w:rsid w:val="005922CE"/>
    <w:rsid w:val="0059256A"/>
    <w:rsid w:val="00593738"/>
    <w:rsid w:val="00595C56"/>
    <w:rsid w:val="005961DB"/>
    <w:rsid w:val="00597758"/>
    <w:rsid w:val="005A0DEC"/>
    <w:rsid w:val="005A695C"/>
    <w:rsid w:val="005A70AB"/>
    <w:rsid w:val="005A7B2C"/>
    <w:rsid w:val="005B274F"/>
    <w:rsid w:val="005B2B0A"/>
    <w:rsid w:val="005B2DC0"/>
    <w:rsid w:val="005B3068"/>
    <w:rsid w:val="005B6F48"/>
    <w:rsid w:val="005B7094"/>
    <w:rsid w:val="005B775E"/>
    <w:rsid w:val="005B7DFF"/>
    <w:rsid w:val="005C06A8"/>
    <w:rsid w:val="005C189D"/>
    <w:rsid w:val="005C4166"/>
    <w:rsid w:val="005C64E0"/>
    <w:rsid w:val="005C6840"/>
    <w:rsid w:val="005C69DA"/>
    <w:rsid w:val="005C6CD1"/>
    <w:rsid w:val="005C6D92"/>
    <w:rsid w:val="005D13A6"/>
    <w:rsid w:val="005D1F87"/>
    <w:rsid w:val="005D2392"/>
    <w:rsid w:val="005D2A74"/>
    <w:rsid w:val="005D32A5"/>
    <w:rsid w:val="005D4002"/>
    <w:rsid w:val="005D56A8"/>
    <w:rsid w:val="005D7CA1"/>
    <w:rsid w:val="005D7EB8"/>
    <w:rsid w:val="005E16BA"/>
    <w:rsid w:val="005E213A"/>
    <w:rsid w:val="005E2E49"/>
    <w:rsid w:val="005E2FBA"/>
    <w:rsid w:val="005E3943"/>
    <w:rsid w:val="005E39E7"/>
    <w:rsid w:val="005E61F5"/>
    <w:rsid w:val="005E7531"/>
    <w:rsid w:val="005F0C85"/>
    <w:rsid w:val="005F425B"/>
    <w:rsid w:val="005F53F8"/>
    <w:rsid w:val="005F577E"/>
    <w:rsid w:val="005F741E"/>
    <w:rsid w:val="005F7A56"/>
    <w:rsid w:val="005F7D4D"/>
    <w:rsid w:val="00602421"/>
    <w:rsid w:val="00602E70"/>
    <w:rsid w:val="006046D1"/>
    <w:rsid w:val="006054AA"/>
    <w:rsid w:val="0060560A"/>
    <w:rsid w:val="0060689A"/>
    <w:rsid w:val="006068EC"/>
    <w:rsid w:val="00606E42"/>
    <w:rsid w:val="00607BD7"/>
    <w:rsid w:val="006105F0"/>
    <w:rsid w:val="006109D2"/>
    <w:rsid w:val="00610EF1"/>
    <w:rsid w:val="0061302C"/>
    <w:rsid w:val="00613754"/>
    <w:rsid w:val="00614556"/>
    <w:rsid w:val="00614AA3"/>
    <w:rsid w:val="00615BD3"/>
    <w:rsid w:val="00615FAF"/>
    <w:rsid w:val="006164E6"/>
    <w:rsid w:val="0061772E"/>
    <w:rsid w:val="00617DAE"/>
    <w:rsid w:val="0062050B"/>
    <w:rsid w:val="00620AFE"/>
    <w:rsid w:val="00620BF8"/>
    <w:rsid w:val="00621236"/>
    <w:rsid w:val="00626E1B"/>
    <w:rsid w:val="00631B47"/>
    <w:rsid w:val="00631D14"/>
    <w:rsid w:val="00632C8B"/>
    <w:rsid w:val="00632F17"/>
    <w:rsid w:val="006345F4"/>
    <w:rsid w:val="006355B6"/>
    <w:rsid w:val="00635B56"/>
    <w:rsid w:val="0063638D"/>
    <w:rsid w:val="00637034"/>
    <w:rsid w:val="00637A4A"/>
    <w:rsid w:val="00637AEB"/>
    <w:rsid w:val="00640632"/>
    <w:rsid w:val="00643598"/>
    <w:rsid w:val="006435D5"/>
    <w:rsid w:val="00643782"/>
    <w:rsid w:val="0064412B"/>
    <w:rsid w:val="00644849"/>
    <w:rsid w:val="00644A68"/>
    <w:rsid w:val="0064592A"/>
    <w:rsid w:val="00646A6A"/>
    <w:rsid w:val="00647E55"/>
    <w:rsid w:val="00650A34"/>
    <w:rsid w:val="0065137E"/>
    <w:rsid w:val="006518B1"/>
    <w:rsid w:val="00651FC1"/>
    <w:rsid w:val="006523E3"/>
    <w:rsid w:val="00653118"/>
    <w:rsid w:val="00657FD4"/>
    <w:rsid w:val="00661DEC"/>
    <w:rsid w:val="00662940"/>
    <w:rsid w:val="00664C57"/>
    <w:rsid w:val="0066530A"/>
    <w:rsid w:val="00665C32"/>
    <w:rsid w:val="00666E8A"/>
    <w:rsid w:val="00667EFC"/>
    <w:rsid w:val="00671062"/>
    <w:rsid w:val="00671F4C"/>
    <w:rsid w:val="0067331D"/>
    <w:rsid w:val="00674607"/>
    <w:rsid w:val="00674F55"/>
    <w:rsid w:val="00676BA9"/>
    <w:rsid w:val="00676EC4"/>
    <w:rsid w:val="006770B3"/>
    <w:rsid w:val="00680AA9"/>
    <w:rsid w:val="00681695"/>
    <w:rsid w:val="00682880"/>
    <w:rsid w:val="0068312C"/>
    <w:rsid w:val="0068389C"/>
    <w:rsid w:val="00683DAD"/>
    <w:rsid w:val="0068466F"/>
    <w:rsid w:val="006857F5"/>
    <w:rsid w:val="00685A58"/>
    <w:rsid w:val="006869D4"/>
    <w:rsid w:val="00687B2F"/>
    <w:rsid w:val="00687D82"/>
    <w:rsid w:val="00692F29"/>
    <w:rsid w:val="00694D0E"/>
    <w:rsid w:val="0069584B"/>
    <w:rsid w:val="00697225"/>
    <w:rsid w:val="006A03D4"/>
    <w:rsid w:val="006A1608"/>
    <w:rsid w:val="006A1695"/>
    <w:rsid w:val="006A1752"/>
    <w:rsid w:val="006A33E4"/>
    <w:rsid w:val="006A4878"/>
    <w:rsid w:val="006A5B29"/>
    <w:rsid w:val="006A7908"/>
    <w:rsid w:val="006B03B9"/>
    <w:rsid w:val="006B2094"/>
    <w:rsid w:val="006B4F2A"/>
    <w:rsid w:val="006B5BB9"/>
    <w:rsid w:val="006B7E1B"/>
    <w:rsid w:val="006C006F"/>
    <w:rsid w:val="006C065B"/>
    <w:rsid w:val="006C1959"/>
    <w:rsid w:val="006C534F"/>
    <w:rsid w:val="006C79C0"/>
    <w:rsid w:val="006C7ACE"/>
    <w:rsid w:val="006D019B"/>
    <w:rsid w:val="006D1390"/>
    <w:rsid w:val="006D1CA4"/>
    <w:rsid w:val="006D1E46"/>
    <w:rsid w:val="006D27DB"/>
    <w:rsid w:val="006D2E23"/>
    <w:rsid w:val="006D4C2F"/>
    <w:rsid w:val="006D5EA3"/>
    <w:rsid w:val="006D7129"/>
    <w:rsid w:val="006E0048"/>
    <w:rsid w:val="006E01D5"/>
    <w:rsid w:val="006E0989"/>
    <w:rsid w:val="006E17B1"/>
    <w:rsid w:val="006E17C2"/>
    <w:rsid w:val="006E1DC2"/>
    <w:rsid w:val="006E209B"/>
    <w:rsid w:val="006E2928"/>
    <w:rsid w:val="006E387A"/>
    <w:rsid w:val="006E7175"/>
    <w:rsid w:val="006F2231"/>
    <w:rsid w:val="006F2984"/>
    <w:rsid w:val="006F2C66"/>
    <w:rsid w:val="006F3126"/>
    <w:rsid w:val="006F3631"/>
    <w:rsid w:val="006F6E36"/>
    <w:rsid w:val="0070040D"/>
    <w:rsid w:val="0070064F"/>
    <w:rsid w:val="007015AF"/>
    <w:rsid w:val="00701F88"/>
    <w:rsid w:val="0070287B"/>
    <w:rsid w:val="00703873"/>
    <w:rsid w:val="00704345"/>
    <w:rsid w:val="007053EC"/>
    <w:rsid w:val="00705D14"/>
    <w:rsid w:val="00707A55"/>
    <w:rsid w:val="0071043A"/>
    <w:rsid w:val="00711382"/>
    <w:rsid w:val="00711497"/>
    <w:rsid w:val="00713BAB"/>
    <w:rsid w:val="00714642"/>
    <w:rsid w:val="0071475B"/>
    <w:rsid w:val="0071667A"/>
    <w:rsid w:val="0071754A"/>
    <w:rsid w:val="007215A0"/>
    <w:rsid w:val="00721BFA"/>
    <w:rsid w:val="00723677"/>
    <w:rsid w:val="00723BC4"/>
    <w:rsid w:val="0072488F"/>
    <w:rsid w:val="00724DA3"/>
    <w:rsid w:val="007271C7"/>
    <w:rsid w:val="00730C3C"/>
    <w:rsid w:val="00730F78"/>
    <w:rsid w:val="00733493"/>
    <w:rsid w:val="00733B9B"/>
    <w:rsid w:val="00734E75"/>
    <w:rsid w:val="007353B4"/>
    <w:rsid w:val="0073575B"/>
    <w:rsid w:val="007360EC"/>
    <w:rsid w:val="0073730C"/>
    <w:rsid w:val="007377E7"/>
    <w:rsid w:val="00737832"/>
    <w:rsid w:val="007402D6"/>
    <w:rsid w:val="007406A4"/>
    <w:rsid w:val="007419FE"/>
    <w:rsid w:val="00743312"/>
    <w:rsid w:val="00746C73"/>
    <w:rsid w:val="00746C81"/>
    <w:rsid w:val="0074722D"/>
    <w:rsid w:val="0075067D"/>
    <w:rsid w:val="00753110"/>
    <w:rsid w:val="00754E46"/>
    <w:rsid w:val="00755B3B"/>
    <w:rsid w:val="0075788F"/>
    <w:rsid w:val="00760763"/>
    <w:rsid w:val="00760AE5"/>
    <w:rsid w:val="007610A6"/>
    <w:rsid w:val="00762CD3"/>
    <w:rsid w:val="00765A8F"/>
    <w:rsid w:val="00767CA3"/>
    <w:rsid w:val="00767E5B"/>
    <w:rsid w:val="00767EB3"/>
    <w:rsid w:val="00772BF3"/>
    <w:rsid w:val="00774733"/>
    <w:rsid w:val="007769E4"/>
    <w:rsid w:val="00776FDA"/>
    <w:rsid w:val="00777BF0"/>
    <w:rsid w:val="00780235"/>
    <w:rsid w:val="00780E01"/>
    <w:rsid w:val="00781925"/>
    <w:rsid w:val="00782299"/>
    <w:rsid w:val="007825A1"/>
    <w:rsid w:val="0078302D"/>
    <w:rsid w:val="007830F6"/>
    <w:rsid w:val="00784040"/>
    <w:rsid w:val="00785D9B"/>
    <w:rsid w:val="0078734B"/>
    <w:rsid w:val="00787905"/>
    <w:rsid w:val="00787A23"/>
    <w:rsid w:val="0079305F"/>
    <w:rsid w:val="0079376A"/>
    <w:rsid w:val="00795B7A"/>
    <w:rsid w:val="007A1092"/>
    <w:rsid w:val="007A10BD"/>
    <w:rsid w:val="007A112F"/>
    <w:rsid w:val="007A12F2"/>
    <w:rsid w:val="007A147D"/>
    <w:rsid w:val="007A2FF0"/>
    <w:rsid w:val="007A3078"/>
    <w:rsid w:val="007A659A"/>
    <w:rsid w:val="007A69C9"/>
    <w:rsid w:val="007B1273"/>
    <w:rsid w:val="007B14E6"/>
    <w:rsid w:val="007B2B84"/>
    <w:rsid w:val="007B2BB1"/>
    <w:rsid w:val="007B2E50"/>
    <w:rsid w:val="007B4039"/>
    <w:rsid w:val="007B4CCF"/>
    <w:rsid w:val="007B518F"/>
    <w:rsid w:val="007B5C8B"/>
    <w:rsid w:val="007B6D7B"/>
    <w:rsid w:val="007B7254"/>
    <w:rsid w:val="007C2675"/>
    <w:rsid w:val="007C33A8"/>
    <w:rsid w:val="007C3513"/>
    <w:rsid w:val="007C3D69"/>
    <w:rsid w:val="007C4130"/>
    <w:rsid w:val="007C51B1"/>
    <w:rsid w:val="007C52A1"/>
    <w:rsid w:val="007C7685"/>
    <w:rsid w:val="007D11F9"/>
    <w:rsid w:val="007D1BC6"/>
    <w:rsid w:val="007D1D8E"/>
    <w:rsid w:val="007D22A2"/>
    <w:rsid w:val="007D2CD4"/>
    <w:rsid w:val="007D3B95"/>
    <w:rsid w:val="007D4472"/>
    <w:rsid w:val="007D5099"/>
    <w:rsid w:val="007D522E"/>
    <w:rsid w:val="007E02D7"/>
    <w:rsid w:val="007E0340"/>
    <w:rsid w:val="007E4125"/>
    <w:rsid w:val="007E4D52"/>
    <w:rsid w:val="007E4E12"/>
    <w:rsid w:val="007F343C"/>
    <w:rsid w:val="007F45D2"/>
    <w:rsid w:val="007F48B8"/>
    <w:rsid w:val="007F6118"/>
    <w:rsid w:val="007F7AB6"/>
    <w:rsid w:val="0080090C"/>
    <w:rsid w:val="00800E5D"/>
    <w:rsid w:val="008015C5"/>
    <w:rsid w:val="008030C5"/>
    <w:rsid w:val="008033E2"/>
    <w:rsid w:val="00803DD5"/>
    <w:rsid w:val="00807CEB"/>
    <w:rsid w:val="00813741"/>
    <w:rsid w:val="00814EDC"/>
    <w:rsid w:val="0081594C"/>
    <w:rsid w:val="00815DA8"/>
    <w:rsid w:val="008204F5"/>
    <w:rsid w:val="0082065E"/>
    <w:rsid w:val="00820F56"/>
    <w:rsid w:val="00822105"/>
    <w:rsid w:val="00822764"/>
    <w:rsid w:val="00822916"/>
    <w:rsid w:val="00823950"/>
    <w:rsid w:val="008250D7"/>
    <w:rsid w:val="00825A4C"/>
    <w:rsid w:val="00825ECD"/>
    <w:rsid w:val="00826E94"/>
    <w:rsid w:val="00827D1E"/>
    <w:rsid w:val="008301EC"/>
    <w:rsid w:val="00830388"/>
    <w:rsid w:val="008348ED"/>
    <w:rsid w:val="00834922"/>
    <w:rsid w:val="00834BF3"/>
    <w:rsid w:val="00837D6E"/>
    <w:rsid w:val="008412AA"/>
    <w:rsid w:val="00841470"/>
    <w:rsid w:val="00841492"/>
    <w:rsid w:val="00842BC4"/>
    <w:rsid w:val="0084338C"/>
    <w:rsid w:val="00843682"/>
    <w:rsid w:val="00843889"/>
    <w:rsid w:val="0084466B"/>
    <w:rsid w:val="008449F4"/>
    <w:rsid w:val="00844BD1"/>
    <w:rsid w:val="00845480"/>
    <w:rsid w:val="00845C08"/>
    <w:rsid w:val="008465EF"/>
    <w:rsid w:val="008507B4"/>
    <w:rsid w:val="00851783"/>
    <w:rsid w:val="00851A2B"/>
    <w:rsid w:val="008525C8"/>
    <w:rsid w:val="0085347D"/>
    <w:rsid w:val="00856569"/>
    <w:rsid w:val="00856985"/>
    <w:rsid w:val="008617AA"/>
    <w:rsid w:val="00861FDB"/>
    <w:rsid w:val="008621BA"/>
    <w:rsid w:val="008647FC"/>
    <w:rsid w:val="008657CC"/>
    <w:rsid w:val="00865AA9"/>
    <w:rsid w:val="00866145"/>
    <w:rsid w:val="00866ABA"/>
    <w:rsid w:val="0086782F"/>
    <w:rsid w:val="00867C3A"/>
    <w:rsid w:val="00870401"/>
    <w:rsid w:val="00870E35"/>
    <w:rsid w:val="0087187A"/>
    <w:rsid w:val="00873A6E"/>
    <w:rsid w:val="00874AF7"/>
    <w:rsid w:val="00875944"/>
    <w:rsid w:val="00876D8A"/>
    <w:rsid w:val="00876E86"/>
    <w:rsid w:val="008771F2"/>
    <w:rsid w:val="00880875"/>
    <w:rsid w:val="008819AE"/>
    <w:rsid w:val="00882FE3"/>
    <w:rsid w:val="0088496F"/>
    <w:rsid w:val="008869D4"/>
    <w:rsid w:val="00891008"/>
    <w:rsid w:val="0089172F"/>
    <w:rsid w:val="00896364"/>
    <w:rsid w:val="00897CA2"/>
    <w:rsid w:val="008A0A87"/>
    <w:rsid w:val="008A13F6"/>
    <w:rsid w:val="008A2D03"/>
    <w:rsid w:val="008A352E"/>
    <w:rsid w:val="008A3E5B"/>
    <w:rsid w:val="008A5568"/>
    <w:rsid w:val="008B0C7F"/>
    <w:rsid w:val="008B1729"/>
    <w:rsid w:val="008B22DE"/>
    <w:rsid w:val="008B2A77"/>
    <w:rsid w:val="008B2D96"/>
    <w:rsid w:val="008B33A6"/>
    <w:rsid w:val="008B3EAC"/>
    <w:rsid w:val="008B41F1"/>
    <w:rsid w:val="008B4F8A"/>
    <w:rsid w:val="008B56B5"/>
    <w:rsid w:val="008B640D"/>
    <w:rsid w:val="008B6C9B"/>
    <w:rsid w:val="008B6D11"/>
    <w:rsid w:val="008B7375"/>
    <w:rsid w:val="008C0335"/>
    <w:rsid w:val="008C23A7"/>
    <w:rsid w:val="008C2D9C"/>
    <w:rsid w:val="008C2E2E"/>
    <w:rsid w:val="008C2F65"/>
    <w:rsid w:val="008C55E6"/>
    <w:rsid w:val="008C6650"/>
    <w:rsid w:val="008C76AD"/>
    <w:rsid w:val="008D0C76"/>
    <w:rsid w:val="008D2C38"/>
    <w:rsid w:val="008D3A6F"/>
    <w:rsid w:val="008D3F69"/>
    <w:rsid w:val="008D5CDF"/>
    <w:rsid w:val="008D6A7A"/>
    <w:rsid w:val="008D6E60"/>
    <w:rsid w:val="008D7CCD"/>
    <w:rsid w:val="008E1784"/>
    <w:rsid w:val="008E1EC2"/>
    <w:rsid w:val="008E2B3D"/>
    <w:rsid w:val="008E335D"/>
    <w:rsid w:val="008E394D"/>
    <w:rsid w:val="008E5052"/>
    <w:rsid w:val="008F0366"/>
    <w:rsid w:val="008F0618"/>
    <w:rsid w:val="008F0AA5"/>
    <w:rsid w:val="008F1864"/>
    <w:rsid w:val="008F22FD"/>
    <w:rsid w:val="008F3294"/>
    <w:rsid w:val="008F4A18"/>
    <w:rsid w:val="008F4AA3"/>
    <w:rsid w:val="008F4C42"/>
    <w:rsid w:val="008F5049"/>
    <w:rsid w:val="008F5074"/>
    <w:rsid w:val="008F53DA"/>
    <w:rsid w:val="008F5AD5"/>
    <w:rsid w:val="008F6FD4"/>
    <w:rsid w:val="008F7503"/>
    <w:rsid w:val="009002B9"/>
    <w:rsid w:val="00900E4F"/>
    <w:rsid w:val="0090395A"/>
    <w:rsid w:val="00903EC2"/>
    <w:rsid w:val="00904555"/>
    <w:rsid w:val="009046F6"/>
    <w:rsid w:val="009059BB"/>
    <w:rsid w:val="00907765"/>
    <w:rsid w:val="00907952"/>
    <w:rsid w:val="009108A4"/>
    <w:rsid w:val="00914B0C"/>
    <w:rsid w:val="00915B63"/>
    <w:rsid w:val="00916C09"/>
    <w:rsid w:val="00921E7A"/>
    <w:rsid w:val="0092210D"/>
    <w:rsid w:val="009223D4"/>
    <w:rsid w:val="009239B6"/>
    <w:rsid w:val="00923FD7"/>
    <w:rsid w:val="00930158"/>
    <w:rsid w:val="009319F6"/>
    <w:rsid w:val="0093213B"/>
    <w:rsid w:val="00932761"/>
    <w:rsid w:val="00933E00"/>
    <w:rsid w:val="00935464"/>
    <w:rsid w:val="00935B61"/>
    <w:rsid w:val="009408A0"/>
    <w:rsid w:val="00940E92"/>
    <w:rsid w:val="00944A46"/>
    <w:rsid w:val="00944D2C"/>
    <w:rsid w:val="00944F40"/>
    <w:rsid w:val="00951DAA"/>
    <w:rsid w:val="00952D8A"/>
    <w:rsid w:val="00952F0F"/>
    <w:rsid w:val="009533E7"/>
    <w:rsid w:val="00953A53"/>
    <w:rsid w:val="009551F6"/>
    <w:rsid w:val="0095570A"/>
    <w:rsid w:val="0095676A"/>
    <w:rsid w:val="00956E7F"/>
    <w:rsid w:val="00956EE6"/>
    <w:rsid w:val="009575D8"/>
    <w:rsid w:val="0095787B"/>
    <w:rsid w:val="00961177"/>
    <w:rsid w:val="009623A2"/>
    <w:rsid w:val="009632C2"/>
    <w:rsid w:val="009640E2"/>
    <w:rsid w:val="00964D26"/>
    <w:rsid w:val="00964EE2"/>
    <w:rsid w:val="00965D16"/>
    <w:rsid w:val="00966A4E"/>
    <w:rsid w:val="009715EC"/>
    <w:rsid w:val="00972274"/>
    <w:rsid w:val="00972DBA"/>
    <w:rsid w:val="009745C8"/>
    <w:rsid w:val="009748AC"/>
    <w:rsid w:val="00974F80"/>
    <w:rsid w:val="00976A2E"/>
    <w:rsid w:val="00976F0E"/>
    <w:rsid w:val="00977015"/>
    <w:rsid w:val="0097711B"/>
    <w:rsid w:val="00977C00"/>
    <w:rsid w:val="00977C55"/>
    <w:rsid w:val="00980AFE"/>
    <w:rsid w:val="00983897"/>
    <w:rsid w:val="00986C4D"/>
    <w:rsid w:val="009876B1"/>
    <w:rsid w:val="00990779"/>
    <w:rsid w:val="00990B30"/>
    <w:rsid w:val="00994D7B"/>
    <w:rsid w:val="009965BF"/>
    <w:rsid w:val="009974C3"/>
    <w:rsid w:val="009A0E7F"/>
    <w:rsid w:val="009A109C"/>
    <w:rsid w:val="009A114F"/>
    <w:rsid w:val="009A17E9"/>
    <w:rsid w:val="009A2E92"/>
    <w:rsid w:val="009A5583"/>
    <w:rsid w:val="009A6FDF"/>
    <w:rsid w:val="009B154E"/>
    <w:rsid w:val="009B1E0D"/>
    <w:rsid w:val="009B3132"/>
    <w:rsid w:val="009B5D2B"/>
    <w:rsid w:val="009B73C6"/>
    <w:rsid w:val="009B7A8F"/>
    <w:rsid w:val="009C1DAB"/>
    <w:rsid w:val="009C38BF"/>
    <w:rsid w:val="009C4145"/>
    <w:rsid w:val="009C425F"/>
    <w:rsid w:val="009C4B68"/>
    <w:rsid w:val="009C4C9E"/>
    <w:rsid w:val="009D0E98"/>
    <w:rsid w:val="009D11B0"/>
    <w:rsid w:val="009D4FED"/>
    <w:rsid w:val="009D579C"/>
    <w:rsid w:val="009E0CD9"/>
    <w:rsid w:val="009E1207"/>
    <w:rsid w:val="009E129D"/>
    <w:rsid w:val="009E51D3"/>
    <w:rsid w:val="009E63F1"/>
    <w:rsid w:val="009E7DAF"/>
    <w:rsid w:val="009E7E2F"/>
    <w:rsid w:val="009F14DB"/>
    <w:rsid w:val="009F1599"/>
    <w:rsid w:val="009F3114"/>
    <w:rsid w:val="009F5B6E"/>
    <w:rsid w:val="00A00D4F"/>
    <w:rsid w:val="00A0141E"/>
    <w:rsid w:val="00A01C65"/>
    <w:rsid w:val="00A01C8A"/>
    <w:rsid w:val="00A024A7"/>
    <w:rsid w:val="00A0346E"/>
    <w:rsid w:val="00A0388B"/>
    <w:rsid w:val="00A060A5"/>
    <w:rsid w:val="00A06A06"/>
    <w:rsid w:val="00A07215"/>
    <w:rsid w:val="00A1106A"/>
    <w:rsid w:val="00A110E8"/>
    <w:rsid w:val="00A12707"/>
    <w:rsid w:val="00A12EC6"/>
    <w:rsid w:val="00A15132"/>
    <w:rsid w:val="00A16A9A"/>
    <w:rsid w:val="00A17CA0"/>
    <w:rsid w:val="00A20A11"/>
    <w:rsid w:val="00A20A41"/>
    <w:rsid w:val="00A2174E"/>
    <w:rsid w:val="00A22175"/>
    <w:rsid w:val="00A22580"/>
    <w:rsid w:val="00A225D9"/>
    <w:rsid w:val="00A22D66"/>
    <w:rsid w:val="00A247CB"/>
    <w:rsid w:val="00A24FF8"/>
    <w:rsid w:val="00A25599"/>
    <w:rsid w:val="00A26222"/>
    <w:rsid w:val="00A26AEE"/>
    <w:rsid w:val="00A274C7"/>
    <w:rsid w:val="00A27C03"/>
    <w:rsid w:val="00A30EF6"/>
    <w:rsid w:val="00A3121B"/>
    <w:rsid w:val="00A31652"/>
    <w:rsid w:val="00A32BF3"/>
    <w:rsid w:val="00A37264"/>
    <w:rsid w:val="00A3786E"/>
    <w:rsid w:val="00A41417"/>
    <w:rsid w:val="00A41FBE"/>
    <w:rsid w:val="00A42D6A"/>
    <w:rsid w:val="00A44183"/>
    <w:rsid w:val="00A4429D"/>
    <w:rsid w:val="00A44681"/>
    <w:rsid w:val="00A44939"/>
    <w:rsid w:val="00A4604C"/>
    <w:rsid w:val="00A46EEA"/>
    <w:rsid w:val="00A4748F"/>
    <w:rsid w:val="00A47BEE"/>
    <w:rsid w:val="00A51535"/>
    <w:rsid w:val="00A52C01"/>
    <w:rsid w:val="00A531CA"/>
    <w:rsid w:val="00A53467"/>
    <w:rsid w:val="00A53CB3"/>
    <w:rsid w:val="00A5459A"/>
    <w:rsid w:val="00A54875"/>
    <w:rsid w:val="00A563F4"/>
    <w:rsid w:val="00A61ED4"/>
    <w:rsid w:val="00A620A6"/>
    <w:rsid w:val="00A641CA"/>
    <w:rsid w:val="00A649CD"/>
    <w:rsid w:val="00A70BCE"/>
    <w:rsid w:val="00A71046"/>
    <w:rsid w:val="00A717FA"/>
    <w:rsid w:val="00A73DEA"/>
    <w:rsid w:val="00A74404"/>
    <w:rsid w:val="00A7677E"/>
    <w:rsid w:val="00A835F9"/>
    <w:rsid w:val="00A84384"/>
    <w:rsid w:val="00A85B33"/>
    <w:rsid w:val="00A90473"/>
    <w:rsid w:val="00A909E9"/>
    <w:rsid w:val="00A90E67"/>
    <w:rsid w:val="00A921F8"/>
    <w:rsid w:val="00A94177"/>
    <w:rsid w:val="00A94CBE"/>
    <w:rsid w:val="00A95F2A"/>
    <w:rsid w:val="00A9675B"/>
    <w:rsid w:val="00A97A08"/>
    <w:rsid w:val="00AA11C3"/>
    <w:rsid w:val="00AA1E9C"/>
    <w:rsid w:val="00AA2034"/>
    <w:rsid w:val="00AA246B"/>
    <w:rsid w:val="00AA4BA8"/>
    <w:rsid w:val="00AA4D01"/>
    <w:rsid w:val="00AA57A7"/>
    <w:rsid w:val="00AA59F9"/>
    <w:rsid w:val="00AA6B35"/>
    <w:rsid w:val="00AA6D15"/>
    <w:rsid w:val="00AB0027"/>
    <w:rsid w:val="00AB179D"/>
    <w:rsid w:val="00AB1959"/>
    <w:rsid w:val="00AB5127"/>
    <w:rsid w:val="00AB6F57"/>
    <w:rsid w:val="00AB70BE"/>
    <w:rsid w:val="00AC0941"/>
    <w:rsid w:val="00AC1EF6"/>
    <w:rsid w:val="00AC4804"/>
    <w:rsid w:val="00AC4CF4"/>
    <w:rsid w:val="00AC54BC"/>
    <w:rsid w:val="00AC7944"/>
    <w:rsid w:val="00AC7D5E"/>
    <w:rsid w:val="00AD1024"/>
    <w:rsid w:val="00AD1BA1"/>
    <w:rsid w:val="00AD319E"/>
    <w:rsid w:val="00AD4CD0"/>
    <w:rsid w:val="00AD5867"/>
    <w:rsid w:val="00AD672F"/>
    <w:rsid w:val="00AD6D1B"/>
    <w:rsid w:val="00AD7E78"/>
    <w:rsid w:val="00AE0631"/>
    <w:rsid w:val="00AE0F17"/>
    <w:rsid w:val="00AE13DF"/>
    <w:rsid w:val="00AE1BA5"/>
    <w:rsid w:val="00AE22A9"/>
    <w:rsid w:val="00AF2C65"/>
    <w:rsid w:val="00AF4D06"/>
    <w:rsid w:val="00AF55B3"/>
    <w:rsid w:val="00AF5DB0"/>
    <w:rsid w:val="00AF6C53"/>
    <w:rsid w:val="00AF7591"/>
    <w:rsid w:val="00B000AE"/>
    <w:rsid w:val="00B005F6"/>
    <w:rsid w:val="00B00B0F"/>
    <w:rsid w:val="00B01394"/>
    <w:rsid w:val="00B01806"/>
    <w:rsid w:val="00B02C19"/>
    <w:rsid w:val="00B065AE"/>
    <w:rsid w:val="00B066B7"/>
    <w:rsid w:val="00B0726F"/>
    <w:rsid w:val="00B0731E"/>
    <w:rsid w:val="00B10126"/>
    <w:rsid w:val="00B1088A"/>
    <w:rsid w:val="00B11A9A"/>
    <w:rsid w:val="00B13602"/>
    <w:rsid w:val="00B144E2"/>
    <w:rsid w:val="00B14553"/>
    <w:rsid w:val="00B17729"/>
    <w:rsid w:val="00B23CFF"/>
    <w:rsid w:val="00B23FF8"/>
    <w:rsid w:val="00B25134"/>
    <w:rsid w:val="00B25EC2"/>
    <w:rsid w:val="00B271F2"/>
    <w:rsid w:val="00B27C25"/>
    <w:rsid w:val="00B3096B"/>
    <w:rsid w:val="00B32D24"/>
    <w:rsid w:val="00B34FA9"/>
    <w:rsid w:val="00B365AB"/>
    <w:rsid w:val="00B3725C"/>
    <w:rsid w:val="00B417D5"/>
    <w:rsid w:val="00B42115"/>
    <w:rsid w:val="00B4223F"/>
    <w:rsid w:val="00B4350A"/>
    <w:rsid w:val="00B43830"/>
    <w:rsid w:val="00B45B1C"/>
    <w:rsid w:val="00B4716F"/>
    <w:rsid w:val="00B47A76"/>
    <w:rsid w:val="00B50777"/>
    <w:rsid w:val="00B514F6"/>
    <w:rsid w:val="00B52B03"/>
    <w:rsid w:val="00B53816"/>
    <w:rsid w:val="00B55F69"/>
    <w:rsid w:val="00B57130"/>
    <w:rsid w:val="00B6089C"/>
    <w:rsid w:val="00B61EFB"/>
    <w:rsid w:val="00B62B51"/>
    <w:rsid w:val="00B641C6"/>
    <w:rsid w:val="00B67D37"/>
    <w:rsid w:val="00B7481E"/>
    <w:rsid w:val="00B75BB2"/>
    <w:rsid w:val="00B76567"/>
    <w:rsid w:val="00B7687C"/>
    <w:rsid w:val="00B77740"/>
    <w:rsid w:val="00B81333"/>
    <w:rsid w:val="00B823EB"/>
    <w:rsid w:val="00B83B40"/>
    <w:rsid w:val="00B85265"/>
    <w:rsid w:val="00B85EBA"/>
    <w:rsid w:val="00B86265"/>
    <w:rsid w:val="00B87281"/>
    <w:rsid w:val="00B904BE"/>
    <w:rsid w:val="00B90CC6"/>
    <w:rsid w:val="00B9220A"/>
    <w:rsid w:val="00B9233F"/>
    <w:rsid w:val="00B9263F"/>
    <w:rsid w:val="00B93012"/>
    <w:rsid w:val="00B95A36"/>
    <w:rsid w:val="00B97D3A"/>
    <w:rsid w:val="00BA04DA"/>
    <w:rsid w:val="00BA08C5"/>
    <w:rsid w:val="00BA0BD3"/>
    <w:rsid w:val="00BA29C5"/>
    <w:rsid w:val="00BA37DD"/>
    <w:rsid w:val="00BA52F5"/>
    <w:rsid w:val="00BB12B1"/>
    <w:rsid w:val="00BB2AAB"/>
    <w:rsid w:val="00BB2DF4"/>
    <w:rsid w:val="00BB2FDC"/>
    <w:rsid w:val="00BB4AD0"/>
    <w:rsid w:val="00BB4EAB"/>
    <w:rsid w:val="00BB5835"/>
    <w:rsid w:val="00BB6D30"/>
    <w:rsid w:val="00BB7312"/>
    <w:rsid w:val="00BC085A"/>
    <w:rsid w:val="00BC14BA"/>
    <w:rsid w:val="00BC2D4F"/>
    <w:rsid w:val="00BC38FC"/>
    <w:rsid w:val="00BC3D87"/>
    <w:rsid w:val="00BC47E2"/>
    <w:rsid w:val="00BC55EA"/>
    <w:rsid w:val="00BD05CD"/>
    <w:rsid w:val="00BD20BE"/>
    <w:rsid w:val="00BD25D7"/>
    <w:rsid w:val="00BD293A"/>
    <w:rsid w:val="00BD33C6"/>
    <w:rsid w:val="00BD3DEE"/>
    <w:rsid w:val="00BD3FAD"/>
    <w:rsid w:val="00BD412F"/>
    <w:rsid w:val="00BD4ED9"/>
    <w:rsid w:val="00BD5A38"/>
    <w:rsid w:val="00BD60E1"/>
    <w:rsid w:val="00BD70EA"/>
    <w:rsid w:val="00BE18CC"/>
    <w:rsid w:val="00BE3015"/>
    <w:rsid w:val="00BE4784"/>
    <w:rsid w:val="00BE4E51"/>
    <w:rsid w:val="00BE7D6D"/>
    <w:rsid w:val="00BF3B2E"/>
    <w:rsid w:val="00BF4085"/>
    <w:rsid w:val="00BF49DE"/>
    <w:rsid w:val="00BF69F1"/>
    <w:rsid w:val="00BF7605"/>
    <w:rsid w:val="00BF761C"/>
    <w:rsid w:val="00BF7727"/>
    <w:rsid w:val="00BF7C00"/>
    <w:rsid w:val="00C00298"/>
    <w:rsid w:val="00C02606"/>
    <w:rsid w:val="00C0276D"/>
    <w:rsid w:val="00C02E09"/>
    <w:rsid w:val="00C03084"/>
    <w:rsid w:val="00C03429"/>
    <w:rsid w:val="00C0457A"/>
    <w:rsid w:val="00C05B14"/>
    <w:rsid w:val="00C05B8D"/>
    <w:rsid w:val="00C0776F"/>
    <w:rsid w:val="00C07838"/>
    <w:rsid w:val="00C11652"/>
    <w:rsid w:val="00C13D35"/>
    <w:rsid w:val="00C15834"/>
    <w:rsid w:val="00C16601"/>
    <w:rsid w:val="00C16AED"/>
    <w:rsid w:val="00C170E4"/>
    <w:rsid w:val="00C24A75"/>
    <w:rsid w:val="00C24D4E"/>
    <w:rsid w:val="00C25004"/>
    <w:rsid w:val="00C26115"/>
    <w:rsid w:val="00C30846"/>
    <w:rsid w:val="00C30F3A"/>
    <w:rsid w:val="00C32A91"/>
    <w:rsid w:val="00C33DC6"/>
    <w:rsid w:val="00C35D74"/>
    <w:rsid w:val="00C407F8"/>
    <w:rsid w:val="00C42DE5"/>
    <w:rsid w:val="00C43190"/>
    <w:rsid w:val="00C504C0"/>
    <w:rsid w:val="00C50A57"/>
    <w:rsid w:val="00C52B46"/>
    <w:rsid w:val="00C533BC"/>
    <w:rsid w:val="00C53CDB"/>
    <w:rsid w:val="00C548B8"/>
    <w:rsid w:val="00C60FCF"/>
    <w:rsid w:val="00C642C5"/>
    <w:rsid w:val="00C64620"/>
    <w:rsid w:val="00C664A5"/>
    <w:rsid w:val="00C664E4"/>
    <w:rsid w:val="00C71113"/>
    <w:rsid w:val="00C742C6"/>
    <w:rsid w:val="00C74F80"/>
    <w:rsid w:val="00C75FA9"/>
    <w:rsid w:val="00C77E4D"/>
    <w:rsid w:val="00C80A08"/>
    <w:rsid w:val="00C82E0D"/>
    <w:rsid w:val="00C832CD"/>
    <w:rsid w:val="00C847E7"/>
    <w:rsid w:val="00C87A43"/>
    <w:rsid w:val="00C90AF8"/>
    <w:rsid w:val="00C91B12"/>
    <w:rsid w:val="00C92D5B"/>
    <w:rsid w:val="00C9394B"/>
    <w:rsid w:val="00C942E5"/>
    <w:rsid w:val="00C962AD"/>
    <w:rsid w:val="00C96745"/>
    <w:rsid w:val="00C97D64"/>
    <w:rsid w:val="00CA0676"/>
    <w:rsid w:val="00CA1423"/>
    <w:rsid w:val="00CA2187"/>
    <w:rsid w:val="00CA3FCC"/>
    <w:rsid w:val="00CA4E6B"/>
    <w:rsid w:val="00CB2293"/>
    <w:rsid w:val="00CB26A1"/>
    <w:rsid w:val="00CB2F08"/>
    <w:rsid w:val="00CB4ADF"/>
    <w:rsid w:val="00CB5DBC"/>
    <w:rsid w:val="00CB7B2B"/>
    <w:rsid w:val="00CB7E4D"/>
    <w:rsid w:val="00CC0530"/>
    <w:rsid w:val="00CC0D0A"/>
    <w:rsid w:val="00CC2234"/>
    <w:rsid w:val="00CC2ECD"/>
    <w:rsid w:val="00CC4931"/>
    <w:rsid w:val="00CC549C"/>
    <w:rsid w:val="00CC606C"/>
    <w:rsid w:val="00CD0642"/>
    <w:rsid w:val="00CD1260"/>
    <w:rsid w:val="00CD22A4"/>
    <w:rsid w:val="00CD2629"/>
    <w:rsid w:val="00CD2D8A"/>
    <w:rsid w:val="00CD31AA"/>
    <w:rsid w:val="00CD3BB0"/>
    <w:rsid w:val="00CD3CC8"/>
    <w:rsid w:val="00CE14DF"/>
    <w:rsid w:val="00CE16ED"/>
    <w:rsid w:val="00CE196B"/>
    <w:rsid w:val="00CE3154"/>
    <w:rsid w:val="00CE32D5"/>
    <w:rsid w:val="00CE337B"/>
    <w:rsid w:val="00CE3FD4"/>
    <w:rsid w:val="00CE51D7"/>
    <w:rsid w:val="00CE5AE4"/>
    <w:rsid w:val="00CF146F"/>
    <w:rsid w:val="00CF4363"/>
    <w:rsid w:val="00CF5A9A"/>
    <w:rsid w:val="00CF656B"/>
    <w:rsid w:val="00CF778A"/>
    <w:rsid w:val="00CF7E01"/>
    <w:rsid w:val="00D00055"/>
    <w:rsid w:val="00D000A8"/>
    <w:rsid w:val="00D003AE"/>
    <w:rsid w:val="00D0176A"/>
    <w:rsid w:val="00D01BCB"/>
    <w:rsid w:val="00D04A64"/>
    <w:rsid w:val="00D05DA6"/>
    <w:rsid w:val="00D07412"/>
    <w:rsid w:val="00D0796A"/>
    <w:rsid w:val="00D113CF"/>
    <w:rsid w:val="00D13EE5"/>
    <w:rsid w:val="00D14649"/>
    <w:rsid w:val="00D1648B"/>
    <w:rsid w:val="00D17830"/>
    <w:rsid w:val="00D2263C"/>
    <w:rsid w:val="00D24A49"/>
    <w:rsid w:val="00D252DC"/>
    <w:rsid w:val="00D272F3"/>
    <w:rsid w:val="00D27D05"/>
    <w:rsid w:val="00D30AEF"/>
    <w:rsid w:val="00D31716"/>
    <w:rsid w:val="00D34300"/>
    <w:rsid w:val="00D3502F"/>
    <w:rsid w:val="00D35B5C"/>
    <w:rsid w:val="00D35C8C"/>
    <w:rsid w:val="00D36CA2"/>
    <w:rsid w:val="00D37BD8"/>
    <w:rsid w:val="00D37CE8"/>
    <w:rsid w:val="00D44329"/>
    <w:rsid w:val="00D513C3"/>
    <w:rsid w:val="00D53878"/>
    <w:rsid w:val="00D53BAC"/>
    <w:rsid w:val="00D5435F"/>
    <w:rsid w:val="00D56AA8"/>
    <w:rsid w:val="00D601E7"/>
    <w:rsid w:val="00D60CE1"/>
    <w:rsid w:val="00D61B87"/>
    <w:rsid w:val="00D64CE8"/>
    <w:rsid w:val="00D65391"/>
    <w:rsid w:val="00D66423"/>
    <w:rsid w:val="00D6781A"/>
    <w:rsid w:val="00D70217"/>
    <w:rsid w:val="00D7048B"/>
    <w:rsid w:val="00D70D02"/>
    <w:rsid w:val="00D716E3"/>
    <w:rsid w:val="00D71DCE"/>
    <w:rsid w:val="00D71F8A"/>
    <w:rsid w:val="00D720F1"/>
    <w:rsid w:val="00D72F86"/>
    <w:rsid w:val="00D7476C"/>
    <w:rsid w:val="00D755B8"/>
    <w:rsid w:val="00D76750"/>
    <w:rsid w:val="00D76956"/>
    <w:rsid w:val="00D7762B"/>
    <w:rsid w:val="00D80EEF"/>
    <w:rsid w:val="00D8204B"/>
    <w:rsid w:val="00D8353B"/>
    <w:rsid w:val="00D83839"/>
    <w:rsid w:val="00D83C89"/>
    <w:rsid w:val="00D8465B"/>
    <w:rsid w:val="00D90513"/>
    <w:rsid w:val="00D90ECE"/>
    <w:rsid w:val="00D94E01"/>
    <w:rsid w:val="00D967D8"/>
    <w:rsid w:val="00D97913"/>
    <w:rsid w:val="00D97916"/>
    <w:rsid w:val="00DA13CA"/>
    <w:rsid w:val="00DA170E"/>
    <w:rsid w:val="00DA2145"/>
    <w:rsid w:val="00DA2210"/>
    <w:rsid w:val="00DA2541"/>
    <w:rsid w:val="00DA3F03"/>
    <w:rsid w:val="00DA70E7"/>
    <w:rsid w:val="00DB1ADF"/>
    <w:rsid w:val="00DB2ABE"/>
    <w:rsid w:val="00DB34DF"/>
    <w:rsid w:val="00DB3B81"/>
    <w:rsid w:val="00DB4255"/>
    <w:rsid w:val="00DB5361"/>
    <w:rsid w:val="00DB5B22"/>
    <w:rsid w:val="00DB650E"/>
    <w:rsid w:val="00DB67B9"/>
    <w:rsid w:val="00DB6FA9"/>
    <w:rsid w:val="00DC169E"/>
    <w:rsid w:val="00DC1F42"/>
    <w:rsid w:val="00DC4387"/>
    <w:rsid w:val="00DC450F"/>
    <w:rsid w:val="00DC52C0"/>
    <w:rsid w:val="00DD1618"/>
    <w:rsid w:val="00DD2FDD"/>
    <w:rsid w:val="00DD3EFE"/>
    <w:rsid w:val="00DD4753"/>
    <w:rsid w:val="00DD5371"/>
    <w:rsid w:val="00DD54CF"/>
    <w:rsid w:val="00DD5543"/>
    <w:rsid w:val="00DD7641"/>
    <w:rsid w:val="00DE0739"/>
    <w:rsid w:val="00DE1542"/>
    <w:rsid w:val="00DE2856"/>
    <w:rsid w:val="00DE38CD"/>
    <w:rsid w:val="00DE4E8B"/>
    <w:rsid w:val="00DE658F"/>
    <w:rsid w:val="00DF0BB2"/>
    <w:rsid w:val="00DF245D"/>
    <w:rsid w:val="00DF41C0"/>
    <w:rsid w:val="00DF4CC8"/>
    <w:rsid w:val="00DF4DA0"/>
    <w:rsid w:val="00DF564C"/>
    <w:rsid w:val="00DF7150"/>
    <w:rsid w:val="00DF7F9D"/>
    <w:rsid w:val="00E0032C"/>
    <w:rsid w:val="00E004B5"/>
    <w:rsid w:val="00E00A3E"/>
    <w:rsid w:val="00E00F89"/>
    <w:rsid w:val="00E04012"/>
    <w:rsid w:val="00E04CCD"/>
    <w:rsid w:val="00E067A9"/>
    <w:rsid w:val="00E06CB1"/>
    <w:rsid w:val="00E0717D"/>
    <w:rsid w:val="00E0770B"/>
    <w:rsid w:val="00E100C6"/>
    <w:rsid w:val="00E1235F"/>
    <w:rsid w:val="00E12A7B"/>
    <w:rsid w:val="00E14E7B"/>
    <w:rsid w:val="00E15760"/>
    <w:rsid w:val="00E15F74"/>
    <w:rsid w:val="00E207A4"/>
    <w:rsid w:val="00E259ED"/>
    <w:rsid w:val="00E32322"/>
    <w:rsid w:val="00E32D8A"/>
    <w:rsid w:val="00E40E49"/>
    <w:rsid w:val="00E43020"/>
    <w:rsid w:val="00E450F5"/>
    <w:rsid w:val="00E45F46"/>
    <w:rsid w:val="00E47879"/>
    <w:rsid w:val="00E51352"/>
    <w:rsid w:val="00E51495"/>
    <w:rsid w:val="00E5372A"/>
    <w:rsid w:val="00E55368"/>
    <w:rsid w:val="00E55B61"/>
    <w:rsid w:val="00E55D3B"/>
    <w:rsid w:val="00E56135"/>
    <w:rsid w:val="00E57344"/>
    <w:rsid w:val="00E60C47"/>
    <w:rsid w:val="00E61DCF"/>
    <w:rsid w:val="00E62416"/>
    <w:rsid w:val="00E628C8"/>
    <w:rsid w:val="00E62CA9"/>
    <w:rsid w:val="00E6338D"/>
    <w:rsid w:val="00E64791"/>
    <w:rsid w:val="00E64883"/>
    <w:rsid w:val="00E64C40"/>
    <w:rsid w:val="00E64E4F"/>
    <w:rsid w:val="00E65CF5"/>
    <w:rsid w:val="00E70C1A"/>
    <w:rsid w:val="00E70EC6"/>
    <w:rsid w:val="00E713B9"/>
    <w:rsid w:val="00E72724"/>
    <w:rsid w:val="00E741C1"/>
    <w:rsid w:val="00E75217"/>
    <w:rsid w:val="00E755EF"/>
    <w:rsid w:val="00E80695"/>
    <w:rsid w:val="00E80871"/>
    <w:rsid w:val="00E82BDA"/>
    <w:rsid w:val="00E84702"/>
    <w:rsid w:val="00E8599B"/>
    <w:rsid w:val="00E8660E"/>
    <w:rsid w:val="00E91B75"/>
    <w:rsid w:val="00E91FA7"/>
    <w:rsid w:val="00E97EDE"/>
    <w:rsid w:val="00EA0956"/>
    <w:rsid w:val="00EA19A9"/>
    <w:rsid w:val="00EA2474"/>
    <w:rsid w:val="00EA2C48"/>
    <w:rsid w:val="00EA2DCC"/>
    <w:rsid w:val="00EA46F6"/>
    <w:rsid w:val="00EA6142"/>
    <w:rsid w:val="00EA677E"/>
    <w:rsid w:val="00EA6BB1"/>
    <w:rsid w:val="00EA7183"/>
    <w:rsid w:val="00EB2A06"/>
    <w:rsid w:val="00EB2C36"/>
    <w:rsid w:val="00EB3FFD"/>
    <w:rsid w:val="00EB4F86"/>
    <w:rsid w:val="00EB59DE"/>
    <w:rsid w:val="00EB5FD1"/>
    <w:rsid w:val="00EC1B74"/>
    <w:rsid w:val="00EC37D2"/>
    <w:rsid w:val="00EC4739"/>
    <w:rsid w:val="00EC559A"/>
    <w:rsid w:val="00EC578E"/>
    <w:rsid w:val="00EC5F96"/>
    <w:rsid w:val="00EC71A7"/>
    <w:rsid w:val="00EC74FC"/>
    <w:rsid w:val="00ED50A8"/>
    <w:rsid w:val="00ED52A5"/>
    <w:rsid w:val="00ED6501"/>
    <w:rsid w:val="00ED6979"/>
    <w:rsid w:val="00EE25FD"/>
    <w:rsid w:val="00EE2986"/>
    <w:rsid w:val="00EE489F"/>
    <w:rsid w:val="00EE5F00"/>
    <w:rsid w:val="00EE62C3"/>
    <w:rsid w:val="00EE6464"/>
    <w:rsid w:val="00EF0F57"/>
    <w:rsid w:val="00EF1DC8"/>
    <w:rsid w:val="00EF3887"/>
    <w:rsid w:val="00EF3896"/>
    <w:rsid w:val="00EF52BD"/>
    <w:rsid w:val="00EF599D"/>
    <w:rsid w:val="00EF5AD5"/>
    <w:rsid w:val="00EF6295"/>
    <w:rsid w:val="00EF6D7C"/>
    <w:rsid w:val="00EF6E76"/>
    <w:rsid w:val="00EF74BB"/>
    <w:rsid w:val="00EF7B59"/>
    <w:rsid w:val="00F001F2"/>
    <w:rsid w:val="00F01482"/>
    <w:rsid w:val="00F02BE6"/>
    <w:rsid w:val="00F044F5"/>
    <w:rsid w:val="00F05A23"/>
    <w:rsid w:val="00F067D6"/>
    <w:rsid w:val="00F07EC4"/>
    <w:rsid w:val="00F112CD"/>
    <w:rsid w:val="00F13D1B"/>
    <w:rsid w:val="00F155D0"/>
    <w:rsid w:val="00F1697B"/>
    <w:rsid w:val="00F2171C"/>
    <w:rsid w:val="00F22514"/>
    <w:rsid w:val="00F2282F"/>
    <w:rsid w:val="00F24723"/>
    <w:rsid w:val="00F252B3"/>
    <w:rsid w:val="00F2538D"/>
    <w:rsid w:val="00F25687"/>
    <w:rsid w:val="00F25D3E"/>
    <w:rsid w:val="00F305B0"/>
    <w:rsid w:val="00F30D5E"/>
    <w:rsid w:val="00F33597"/>
    <w:rsid w:val="00F33798"/>
    <w:rsid w:val="00F33D5A"/>
    <w:rsid w:val="00F364A1"/>
    <w:rsid w:val="00F3696F"/>
    <w:rsid w:val="00F40342"/>
    <w:rsid w:val="00F40F29"/>
    <w:rsid w:val="00F427A5"/>
    <w:rsid w:val="00F44D3D"/>
    <w:rsid w:val="00F459F5"/>
    <w:rsid w:val="00F46698"/>
    <w:rsid w:val="00F50FCF"/>
    <w:rsid w:val="00F5143D"/>
    <w:rsid w:val="00F51813"/>
    <w:rsid w:val="00F524C1"/>
    <w:rsid w:val="00F53AB2"/>
    <w:rsid w:val="00F53F10"/>
    <w:rsid w:val="00F55DEA"/>
    <w:rsid w:val="00F566F3"/>
    <w:rsid w:val="00F57BA8"/>
    <w:rsid w:val="00F62C77"/>
    <w:rsid w:val="00F66945"/>
    <w:rsid w:val="00F66A2E"/>
    <w:rsid w:val="00F66AD9"/>
    <w:rsid w:val="00F674DE"/>
    <w:rsid w:val="00F67691"/>
    <w:rsid w:val="00F72488"/>
    <w:rsid w:val="00F726B5"/>
    <w:rsid w:val="00F726E1"/>
    <w:rsid w:val="00F73208"/>
    <w:rsid w:val="00F739C9"/>
    <w:rsid w:val="00F73AFB"/>
    <w:rsid w:val="00F7506B"/>
    <w:rsid w:val="00F765D8"/>
    <w:rsid w:val="00F77841"/>
    <w:rsid w:val="00F802D7"/>
    <w:rsid w:val="00F80F72"/>
    <w:rsid w:val="00F8188E"/>
    <w:rsid w:val="00F82BD9"/>
    <w:rsid w:val="00F84C59"/>
    <w:rsid w:val="00F87781"/>
    <w:rsid w:val="00F879F9"/>
    <w:rsid w:val="00F911D7"/>
    <w:rsid w:val="00F92973"/>
    <w:rsid w:val="00F940D4"/>
    <w:rsid w:val="00F95A9B"/>
    <w:rsid w:val="00F95CB8"/>
    <w:rsid w:val="00F96C78"/>
    <w:rsid w:val="00FA023C"/>
    <w:rsid w:val="00FA35A2"/>
    <w:rsid w:val="00FA3AB8"/>
    <w:rsid w:val="00FA4947"/>
    <w:rsid w:val="00FA5974"/>
    <w:rsid w:val="00FA6EAD"/>
    <w:rsid w:val="00FA6F92"/>
    <w:rsid w:val="00FA7F52"/>
    <w:rsid w:val="00FB00FA"/>
    <w:rsid w:val="00FB0497"/>
    <w:rsid w:val="00FB16F7"/>
    <w:rsid w:val="00FB23B7"/>
    <w:rsid w:val="00FB2A93"/>
    <w:rsid w:val="00FB38CB"/>
    <w:rsid w:val="00FB3D90"/>
    <w:rsid w:val="00FB435B"/>
    <w:rsid w:val="00FB5178"/>
    <w:rsid w:val="00FB5395"/>
    <w:rsid w:val="00FC06AE"/>
    <w:rsid w:val="00FC28A1"/>
    <w:rsid w:val="00FC36B7"/>
    <w:rsid w:val="00FC3AF5"/>
    <w:rsid w:val="00FC455F"/>
    <w:rsid w:val="00FC58DD"/>
    <w:rsid w:val="00FC593E"/>
    <w:rsid w:val="00FC6EE8"/>
    <w:rsid w:val="00FC7F3C"/>
    <w:rsid w:val="00FC7FD0"/>
    <w:rsid w:val="00FD0246"/>
    <w:rsid w:val="00FD08AC"/>
    <w:rsid w:val="00FD12A4"/>
    <w:rsid w:val="00FD1EE2"/>
    <w:rsid w:val="00FD3C24"/>
    <w:rsid w:val="00FE26B8"/>
    <w:rsid w:val="00FE2939"/>
    <w:rsid w:val="00FE2B27"/>
    <w:rsid w:val="00FE2F35"/>
    <w:rsid w:val="00FE6BAB"/>
    <w:rsid w:val="00FE760D"/>
    <w:rsid w:val="00FF2153"/>
    <w:rsid w:val="00FF5A59"/>
    <w:rsid w:val="00FF5E56"/>
    <w:rsid w:val="00FF667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DC0F"/>
  <w15:docId w15:val="{07458839-7763-485E-B1E8-48BA4648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8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70B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6770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0B3"/>
    <w:pPr>
      <w:ind w:left="720"/>
      <w:contextualSpacing/>
    </w:pPr>
  </w:style>
  <w:style w:type="paragraph" w:styleId="Footer">
    <w:name w:val="footer"/>
    <w:basedOn w:val="Normal"/>
    <w:link w:val="FooterChar"/>
    <w:rsid w:val="001D47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477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5B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145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0C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DD7641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123E9-B0B3-4268-930F-D740945F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Ambra</dc:creator>
  <cp:keywords/>
  <dc:description/>
  <cp:lastModifiedBy>Jennifer Sanchez</cp:lastModifiedBy>
  <cp:revision>4</cp:revision>
  <cp:lastPrinted>2024-09-24T15:26:00Z</cp:lastPrinted>
  <dcterms:created xsi:type="dcterms:W3CDTF">2024-11-26T20:29:00Z</dcterms:created>
  <dcterms:modified xsi:type="dcterms:W3CDTF">2024-11-26T20:47:00Z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2024-04-09T15:11:40Z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ee439149-a340-4cb1-a2a8-5038fc46abb5</vt:lpwstr>
  </property>
  <property fmtid="{D5CDD505-2E9C-101B-9397-08002B2CF9AE}" pid="7" name="MSIP_Label_defa4170-0d19-0005-0004-bc88714345d2_ActionId">
    <vt:lpwstr>304e3a98-2e2c-4983-a80a-b0b327128f9f</vt:lpwstr>
  </property>
  <property fmtid="{D5CDD505-2E9C-101B-9397-08002B2CF9AE}" pid="8" name="MSIP_Label_defa4170-0d19-0005-0004-bc88714345d2_ContentBits">
    <vt:lpwstr>0</vt:lpwstr>
  </property>
</Properties>
</file>